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18"/>
      </w:tblGrid>
      <w:tr w:rsidR="00CB677A" w:rsidTr="00CB677A">
        <w:tc>
          <w:tcPr>
            <w:tcW w:w="9571" w:type="dxa"/>
          </w:tcPr>
          <w:p w:rsidR="00CB677A" w:rsidRDefault="00CB677A" w:rsidP="00CB67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</w:t>
            </w:r>
            <w:r w:rsidR="001C100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710B87" w:rsidRDefault="00710B87" w:rsidP="00CB67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677A" w:rsidRDefault="00CB677A" w:rsidP="00CB67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2EE">
              <w:rPr>
                <w:rFonts w:ascii="Times New Roman" w:hAnsi="Times New Roman" w:cs="Times New Roman"/>
                <w:sz w:val="28"/>
                <w:szCs w:val="28"/>
              </w:rPr>
              <w:t>к годовому отч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932EE">
              <w:rPr>
                <w:rFonts w:ascii="Times New Roman" w:hAnsi="Times New Roman" w:cs="Times New Roman"/>
                <w:sz w:val="28"/>
                <w:szCs w:val="28"/>
              </w:rPr>
              <w:t xml:space="preserve">ту </w:t>
            </w:r>
          </w:p>
          <w:p w:rsidR="00CB677A" w:rsidRPr="003932EE" w:rsidRDefault="00CB677A" w:rsidP="00CB677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3932EE">
              <w:rPr>
                <w:rFonts w:ascii="Times New Roman" w:eastAsia="Times New Roman" w:hAnsi="Times New Roman" w:cs="Times New Roman"/>
                <w:sz w:val="28"/>
                <w:szCs w:val="28"/>
              </w:rPr>
              <w:t>онтрольно</w:t>
            </w:r>
            <w:r w:rsidR="00541DF4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3932EE">
              <w:rPr>
                <w:rFonts w:ascii="Times New Roman" w:eastAsia="Times New Roman" w:hAnsi="Times New Roman" w:cs="Times New Roman"/>
                <w:sz w:val="28"/>
                <w:szCs w:val="28"/>
              </w:rPr>
              <w:t>сч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3932EE">
              <w:rPr>
                <w:rFonts w:ascii="Times New Roman" w:eastAsia="Times New Roman" w:hAnsi="Times New Roman" w:cs="Times New Roman"/>
                <w:sz w:val="28"/>
                <w:szCs w:val="28"/>
              </w:rPr>
              <w:t>тной палаты</w:t>
            </w:r>
          </w:p>
          <w:p w:rsidR="00CB677A" w:rsidRDefault="00CB677A" w:rsidP="00CB677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32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CB677A" w:rsidRDefault="00CB677A" w:rsidP="003A7EE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Ейский </w:t>
            </w:r>
            <w:r w:rsidR="002717E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муниципальный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район</w:t>
            </w:r>
            <w:r w:rsidR="002717E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Краснодарского края</w:t>
            </w:r>
          </w:p>
        </w:tc>
      </w:tr>
    </w:tbl>
    <w:p w:rsidR="00CB677A" w:rsidRDefault="00CB677A" w:rsidP="00A91655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25B4E" w:rsidRDefault="00D25B4E" w:rsidP="00A91655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10B87" w:rsidRDefault="00710B87" w:rsidP="00A91655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50D64" w:rsidRPr="004F2127" w:rsidRDefault="00A91655" w:rsidP="00A916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F2127">
        <w:rPr>
          <w:rFonts w:ascii="Times New Roman" w:hAnsi="Times New Roman" w:cs="Times New Roman"/>
          <w:b/>
          <w:bCs/>
          <w:sz w:val="28"/>
          <w:szCs w:val="28"/>
        </w:rPr>
        <w:t xml:space="preserve">ОСНОВНЫЕ </w:t>
      </w:r>
      <w:r w:rsidR="004F2127" w:rsidRPr="004F2127">
        <w:rPr>
          <w:rFonts w:ascii="Times New Roman" w:hAnsi="Times New Roman" w:cs="Times New Roman"/>
          <w:b/>
          <w:bCs/>
          <w:sz w:val="28"/>
          <w:szCs w:val="28"/>
        </w:rPr>
        <w:t xml:space="preserve">ПОКАЗАТЕЛИ ДЕЯТЕЛЬНОСТИ </w:t>
      </w:r>
    </w:p>
    <w:p w:rsidR="00611AC8" w:rsidRDefault="00541DF4" w:rsidP="004E48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F2127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Pr="004F2127">
        <w:rPr>
          <w:rFonts w:ascii="Times New Roman" w:eastAsia="Times New Roman" w:hAnsi="Times New Roman" w:cs="Times New Roman"/>
          <w:b/>
          <w:bCs/>
          <w:sz w:val="28"/>
          <w:szCs w:val="28"/>
        </w:rPr>
        <w:t>онтрольно-</w:t>
      </w:r>
      <w:r w:rsidR="00A91655" w:rsidRPr="004F212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счетной палаты </w:t>
      </w:r>
      <w:proofErr w:type="gramStart"/>
      <w:r w:rsidR="00A91655" w:rsidRPr="004F2127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муниципального</w:t>
      </w:r>
      <w:proofErr w:type="gramEnd"/>
      <w:r w:rsidR="00A91655" w:rsidRPr="004F212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611AC8" w:rsidRDefault="00A91655" w:rsidP="00611A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F212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образования Ейский </w:t>
      </w:r>
      <w:r w:rsidR="002717E5" w:rsidRPr="002717E5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</w:t>
      </w:r>
      <w:r w:rsidR="002717E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ый </w:t>
      </w:r>
      <w:r w:rsidRPr="004F212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район </w:t>
      </w:r>
    </w:p>
    <w:p w:rsidR="00611AC8" w:rsidRDefault="002717E5" w:rsidP="00611A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717E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Краснодарского края </w:t>
      </w:r>
    </w:p>
    <w:p w:rsidR="00A91655" w:rsidRPr="00611AC8" w:rsidRDefault="004F2127" w:rsidP="00611A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</w:t>
      </w:r>
      <w:r w:rsidR="00A91655" w:rsidRPr="004F212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B677A" w:rsidRPr="004F2127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="002907CF" w:rsidRPr="004F2127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E11AB6" w:rsidRPr="004F2127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A91655" w:rsidRPr="004F2127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2717E5" w:rsidRDefault="002717E5" w:rsidP="004E48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1AC8" w:rsidRDefault="00611AC8" w:rsidP="004E48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1655" w:rsidRPr="00733BE9" w:rsidRDefault="00576093" w:rsidP="00A91655">
      <w:pPr>
        <w:tabs>
          <w:tab w:val="left" w:pos="12495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33BE9">
        <w:rPr>
          <w:rFonts w:ascii="Times New Roman" w:eastAsia="Times New Roman" w:hAnsi="Times New Roman" w:cs="Times New Roman"/>
          <w:bCs/>
          <w:sz w:val="24"/>
          <w:szCs w:val="24"/>
        </w:rPr>
        <w:t>Таблица №</w:t>
      </w:r>
      <w:r w:rsidR="00A851E4" w:rsidRPr="00733BE9"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 w:rsidRPr="00733BE9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FC32C3" w:rsidRPr="00733BE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A91655" w:rsidRPr="00733BE9">
        <w:rPr>
          <w:rFonts w:ascii="Times New Roman" w:eastAsia="Times New Roman" w:hAnsi="Times New Roman" w:cs="Times New Roman"/>
          <w:bCs/>
          <w:sz w:val="24"/>
          <w:szCs w:val="24"/>
        </w:rPr>
        <w:t>тыс. руб</w:t>
      </w:r>
      <w:r w:rsidR="00325AB6">
        <w:rPr>
          <w:rFonts w:ascii="Times New Roman" w:eastAsia="Times New Roman" w:hAnsi="Times New Roman" w:cs="Times New Roman"/>
          <w:bCs/>
          <w:sz w:val="24"/>
          <w:szCs w:val="24"/>
        </w:rPr>
        <w:t>лей</w:t>
      </w: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4536"/>
        <w:gridCol w:w="1560"/>
        <w:gridCol w:w="1559"/>
        <w:gridCol w:w="1417"/>
      </w:tblGrid>
      <w:tr w:rsidR="00E11AB6" w:rsidRPr="00543232" w:rsidTr="001829C9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97321C" w:rsidRDefault="00E11AB6" w:rsidP="00F8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7321C">
              <w:rPr>
                <w:rFonts w:ascii="Times New Roman" w:eastAsia="Times New Roman" w:hAnsi="Times New Roman" w:cs="Times New Roman"/>
                <w:b/>
                <w:bCs/>
              </w:rPr>
              <w:t>№</w:t>
            </w:r>
          </w:p>
          <w:p w:rsidR="00E11AB6" w:rsidRPr="0097321C" w:rsidRDefault="00E11AB6" w:rsidP="00F8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7321C">
              <w:rPr>
                <w:rFonts w:ascii="Times New Roman" w:eastAsia="Times New Roman" w:hAnsi="Times New Roman" w:cs="Times New Roman"/>
                <w:b/>
                <w:bCs/>
              </w:rPr>
              <w:t>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97321C" w:rsidRDefault="00E11AB6" w:rsidP="00F8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7321C">
              <w:rPr>
                <w:rFonts w:ascii="Times New Roman" w:eastAsia="Times New Roman" w:hAnsi="Times New Roman" w:cs="Times New Roman"/>
                <w:b/>
                <w:bCs/>
              </w:rPr>
              <w:t>Наименование показателя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1AB6" w:rsidRPr="0097321C" w:rsidRDefault="00E11AB6" w:rsidP="00F8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7321C">
              <w:rPr>
                <w:rFonts w:ascii="Times New Roman" w:eastAsia="Times New Roman" w:hAnsi="Times New Roman" w:cs="Times New Roman"/>
                <w:b/>
                <w:bCs/>
              </w:rPr>
              <w:t>Показатели</w:t>
            </w:r>
          </w:p>
        </w:tc>
      </w:tr>
      <w:tr w:rsidR="00E11AB6" w:rsidRPr="00543232" w:rsidTr="001829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E11AB6" w:rsidRDefault="00E11AB6" w:rsidP="00F8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E11AB6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E11AB6" w:rsidRDefault="00E11AB6" w:rsidP="00F8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E11AB6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11AB6" w:rsidRPr="00E11AB6" w:rsidRDefault="00E11AB6" w:rsidP="00F8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1AB6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E11AB6" w:rsidRPr="00543232" w:rsidTr="0097321C"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97321C" w:rsidRDefault="00E11AB6" w:rsidP="0049178C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7321C">
              <w:rPr>
                <w:rFonts w:ascii="Times New Roman" w:eastAsia="Times New Roman" w:hAnsi="Times New Roman" w:cs="Times New Roman"/>
                <w:b/>
                <w:bCs/>
              </w:rPr>
              <w:t>Правовой статус контрольно-счетного органа, численность и проф</w:t>
            </w:r>
            <w:r w:rsidR="007D078F" w:rsidRPr="0097321C">
              <w:rPr>
                <w:rFonts w:ascii="Times New Roman" w:eastAsia="Times New Roman" w:hAnsi="Times New Roman" w:cs="Times New Roman"/>
                <w:b/>
                <w:bCs/>
              </w:rPr>
              <w:t xml:space="preserve">. образование и </w:t>
            </w:r>
            <w:r w:rsidRPr="0097321C">
              <w:rPr>
                <w:rFonts w:ascii="Times New Roman" w:eastAsia="Times New Roman" w:hAnsi="Times New Roman" w:cs="Times New Roman"/>
                <w:b/>
                <w:bCs/>
              </w:rPr>
              <w:t>подготовка сотрудников</w:t>
            </w:r>
          </w:p>
        </w:tc>
      </w:tr>
      <w:tr w:rsidR="00E11AB6" w:rsidRPr="00543232" w:rsidTr="00F8455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F8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43232">
              <w:rPr>
                <w:rFonts w:ascii="Times New Roman" w:eastAsia="Times New Roman" w:hAnsi="Times New Roman" w:cs="Times New Roman"/>
                <w:bCs/>
              </w:rPr>
              <w:t>1.1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F863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43232">
              <w:rPr>
                <w:rFonts w:ascii="Times New Roman" w:eastAsia="Times New Roman" w:hAnsi="Times New Roman" w:cs="Times New Roman"/>
                <w:bCs/>
              </w:rPr>
              <w:t>Юридическое лицо в структуре органов местного самоуправления (да/нет)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11AB6" w:rsidRPr="00543232" w:rsidRDefault="00E11AB6" w:rsidP="00F8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232">
              <w:rPr>
                <w:rFonts w:ascii="Times New Roman" w:eastAsia="Times New Roman" w:hAnsi="Times New Roman" w:cs="Times New Roman"/>
              </w:rPr>
              <w:t>да</w:t>
            </w:r>
          </w:p>
        </w:tc>
      </w:tr>
      <w:tr w:rsidR="00E11AB6" w:rsidRPr="00543232" w:rsidTr="00F8455C">
        <w:trPr>
          <w:trHeight w:val="3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3A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43232">
              <w:rPr>
                <w:rFonts w:ascii="Times New Roman" w:eastAsia="Times New Roman" w:hAnsi="Times New Roman" w:cs="Times New Roman"/>
                <w:bCs/>
              </w:rPr>
              <w:t>1.2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3A75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Электронная почта и официальный сайт</w:t>
            </w:r>
            <w:r w:rsidRPr="008958E1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</w:rPr>
              <w:t>КСП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11AB6" w:rsidRPr="00E11AB6" w:rsidRDefault="00E11AB6" w:rsidP="003A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/>
              </w:rPr>
              <w:t>ksp</w:t>
            </w:r>
            <w:proofErr w:type="spellEnd"/>
            <w:r w:rsidRPr="008958E1">
              <w:rPr>
                <w:rFonts w:ascii="Times New Roman" w:eastAsia="Times New Roman" w:hAnsi="Times New Roman" w:cs="Times New Roman"/>
              </w:rPr>
              <w:t>@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/>
              </w:rPr>
              <w:t>yeiskraion</w:t>
            </w:r>
            <w:proofErr w:type="spellEnd"/>
            <w:r w:rsidRPr="008958E1">
              <w:rPr>
                <w:rFonts w:ascii="Times New Roman" w:eastAsia="Times New Roman" w:hAnsi="Times New Roman" w:cs="Times New Roman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/>
              </w:rPr>
              <w:t>ru</w:t>
            </w:r>
            <w:proofErr w:type="spellEnd"/>
            <w:r w:rsidRPr="008958E1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B65A6A">
              <w:rPr>
                <w:rFonts w:ascii="Times New Roman" w:eastAsia="Times New Roman" w:hAnsi="Times New Roman" w:cs="Times New Roman"/>
                <w:sz w:val="24"/>
                <w:szCs w:val="24"/>
              </w:rPr>
              <w:t>www.yeiskraion.ru</w:t>
            </w:r>
            <w:proofErr w:type="spellEnd"/>
            <w:r w:rsidRPr="00B65A6A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65A6A">
              <w:rPr>
                <w:rFonts w:ascii="Times New Roman" w:eastAsia="Times New Roman" w:hAnsi="Times New Roman" w:cs="Times New Roman"/>
                <w:sz w:val="24"/>
                <w:szCs w:val="24"/>
              </w:rPr>
              <w:t>ksp</w:t>
            </w:r>
            <w:proofErr w:type="spellEnd"/>
          </w:p>
        </w:tc>
      </w:tr>
      <w:tr w:rsidR="00E11AB6" w:rsidRPr="00543232" w:rsidTr="00F8455C">
        <w:trPr>
          <w:trHeight w:val="4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3A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43232">
              <w:rPr>
                <w:rFonts w:ascii="Times New Roman" w:eastAsia="Times New Roman" w:hAnsi="Times New Roman" w:cs="Times New Roman"/>
                <w:bCs/>
              </w:rPr>
              <w:t>1.3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3A75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43232">
              <w:rPr>
                <w:rFonts w:ascii="Times New Roman" w:eastAsia="Times New Roman" w:hAnsi="Times New Roman" w:cs="Times New Roman"/>
                <w:bCs/>
              </w:rPr>
              <w:t>Фактическая численность сотрудников КСО по состоянию на конец отчетного года, чел.</w:t>
            </w:r>
          </w:p>
        </w:tc>
        <w:tc>
          <w:tcPr>
            <w:tcW w:w="31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3A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232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3A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E11AB6" w:rsidRPr="00543232" w:rsidTr="00F8455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3A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43232">
              <w:rPr>
                <w:rFonts w:ascii="Times New Roman" w:eastAsia="Times New Roman" w:hAnsi="Times New Roman" w:cs="Times New Roman"/>
                <w:bCs/>
              </w:rPr>
              <w:t>1.4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3A75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43232">
              <w:rPr>
                <w:rFonts w:ascii="Times New Roman" w:eastAsia="Times New Roman" w:hAnsi="Times New Roman" w:cs="Times New Roman"/>
                <w:bCs/>
              </w:rPr>
              <w:t>Численность сотрудников, имеющих высшее профессиональное образование, чел.</w:t>
            </w:r>
          </w:p>
        </w:tc>
        <w:tc>
          <w:tcPr>
            <w:tcW w:w="31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3A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232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3A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E11AB6" w:rsidRPr="00543232" w:rsidTr="0097321C">
        <w:trPr>
          <w:trHeight w:val="352"/>
        </w:trPr>
        <w:tc>
          <w:tcPr>
            <w:tcW w:w="8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2C0309" w:rsidRDefault="00E11AB6" w:rsidP="003A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C0309">
              <w:rPr>
                <w:rFonts w:ascii="Times New Roman" w:eastAsia="Times New Roman" w:hAnsi="Times New Roman" w:cs="Times New Roman"/>
                <w:b/>
                <w:bCs/>
              </w:rPr>
              <w:t>2.    Контрольно-ревизионная деятельность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543232" w:rsidRDefault="00E11AB6" w:rsidP="003A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11AB6" w:rsidRPr="00543232" w:rsidTr="001829C9">
        <w:trPr>
          <w:trHeight w:val="1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F6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AB6" w:rsidRPr="00543232" w:rsidRDefault="00E11AB6" w:rsidP="00F60D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AB6" w:rsidRPr="00FC32C3" w:rsidRDefault="00E11AB6" w:rsidP="00F6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232">
              <w:rPr>
                <w:rFonts w:ascii="Times New Roman" w:eastAsia="Times New Roman" w:hAnsi="Times New Roman" w:cs="Times New Roman"/>
              </w:rPr>
              <w:t>202</w:t>
            </w:r>
            <w:r>
              <w:rPr>
                <w:rFonts w:ascii="Times New Roman" w:eastAsia="Times New Roman" w:hAnsi="Times New Roman" w:cs="Times New Roman"/>
              </w:rPr>
              <w:t>3</w:t>
            </w:r>
            <w:r w:rsidRPr="00543232">
              <w:rPr>
                <w:rFonts w:ascii="Times New Roman" w:eastAsia="Times New Roman" w:hAnsi="Times New Roman" w:cs="Times New Roman"/>
              </w:rPr>
              <w:t xml:space="preserve"> 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AB6" w:rsidRPr="00543232" w:rsidRDefault="00E11AB6" w:rsidP="00F6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2024 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AB6" w:rsidRDefault="00E11AB6" w:rsidP="00F6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2025 г.</w:t>
            </w:r>
          </w:p>
        </w:tc>
      </w:tr>
      <w:tr w:rsidR="00E11AB6" w:rsidRPr="00543232" w:rsidTr="001829C9">
        <w:trPr>
          <w:trHeight w:val="3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F6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232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AB6" w:rsidRPr="00543232" w:rsidRDefault="00E11AB6" w:rsidP="00F60D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43232">
              <w:rPr>
                <w:rFonts w:ascii="Times New Roman" w:eastAsia="Times New Roman" w:hAnsi="Times New Roman" w:cs="Times New Roman"/>
                <w:bCs/>
              </w:rPr>
              <w:t>Количество проведенных проверок</w:t>
            </w:r>
            <w:r w:rsidR="0049178C">
              <w:rPr>
                <w:rFonts w:ascii="Times New Roman" w:eastAsia="Times New Roman" w:hAnsi="Times New Roman" w:cs="Times New Roman"/>
              </w:rPr>
              <w:t>, в т. ч.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AB6" w:rsidRPr="00FC32C3" w:rsidRDefault="00E11AB6" w:rsidP="00F6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AB6" w:rsidRPr="00543232" w:rsidRDefault="00E11AB6" w:rsidP="00F6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AB6" w:rsidRDefault="00496623" w:rsidP="00F6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</w:tr>
      <w:tr w:rsidR="00E11AB6" w:rsidRPr="00543232" w:rsidTr="001829C9">
        <w:trPr>
          <w:trHeight w:val="3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F6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232">
              <w:rPr>
                <w:rFonts w:ascii="Times New Roman" w:eastAsia="Times New Roman" w:hAnsi="Times New Roman" w:cs="Times New Roman"/>
              </w:rPr>
              <w:t>2.1.1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AB6" w:rsidRPr="006643FA" w:rsidRDefault="00E11AB6" w:rsidP="00F6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6643FA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по внешней проверке бюджетной отчетности </w:t>
            </w:r>
            <w:r w:rsidR="0049178C">
              <w:rPr>
                <w:rFonts w:ascii="Times New Roman" w:eastAsia="Times New Roman" w:hAnsi="Times New Roman" w:cs="Times New Roman"/>
                <w:bCs/>
                <w:i/>
                <w:iCs/>
              </w:rPr>
              <w:t>ГАБС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1AB6" w:rsidRPr="006643FA" w:rsidRDefault="00E11AB6" w:rsidP="00182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643FA">
              <w:rPr>
                <w:rFonts w:ascii="Times New Roman" w:eastAsia="Times New Roman" w:hAnsi="Times New Roman" w:cs="Times New Roman"/>
                <w:i/>
                <w:iCs/>
              </w:rPr>
              <w:t>2</w:t>
            </w:r>
            <w:r w:rsidR="001829C9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r w:rsidRPr="006643FA">
              <w:rPr>
                <w:rFonts w:ascii="Times New Roman" w:eastAsia="Times New Roman" w:hAnsi="Times New Roman" w:cs="Times New Roman"/>
                <w:i/>
                <w:iCs/>
              </w:rPr>
              <w:t>(25 ГАБС)</w:t>
            </w:r>
          </w:p>
        </w:tc>
      </w:tr>
      <w:tr w:rsidR="00E11AB6" w:rsidRPr="00543232" w:rsidTr="001829C9">
        <w:trPr>
          <w:trHeight w:val="33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F6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232">
              <w:rPr>
                <w:rFonts w:ascii="Times New Roman" w:eastAsia="Times New Roman" w:hAnsi="Times New Roman" w:cs="Times New Roman"/>
              </w:rPr>
              <w:t>2.1.2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AB6" w:rsidRPr="006643FA" w:rsidRDefault="00E11AB6" w:rsidP="00F6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6643FA">
              <w:rPr>
                <w:rFonts w:ascii="Times New Roman" w:eastAsia="Times New Roman" w:hAnsi="Times New Roman" w:cs="Times New Roman"/>
                <w:bCs/>
                <w:i/>
                <w:iCs/>
              </w:rPr>
              <w:t>по обращению главы муниципального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AB6" w:rsidRPr="006643FA" w:rsidRDefault="00E11AB6" w:rsidP="00F6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AB6" w:rsidRPr="006643FA" w:rsidRDefault="00E11AB6" w:rsidP="00F6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AB6" w:rsidRDefault="00E11AB6" w:rsidP="00F6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 xml:space="preserve"> - </w:t>
            </w:r>
          </w:p>
        </w:tc>
      </w:tr>
      <w:tr w:rsidR="00E11AB6" w:rsidRPr="00543232" w:rsidTr="001829C9">
        <w:trPr>
          <w:trHeight w:val="2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F6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232">
              <w:rPr>
                <w:rFonts w:ascii="Times New Roman" w:eastAsia="Times New Roman" w:hAnsi="Times New Roman" w:cs="Times New Roman"/>
              </w:rPr>
              <w:t>2.1.3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AB6" w:rsidRPr="006643FA" w:rsidRDefault="00E11AB6" w:rsidP="00F60D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highlight w:val="yellow"/>
              </w:rPr>
            </w:pPr>
            <w:r w:rsidRPr="006643FA">
              <w:rPr>
                <w:rFonts w:ascii="Times New Roman" w:hAnsi="Times New Roman" w:cs="Times New Roman"/>
                <w:i/>
                <w:iCs/>
              </w:rPr>
              <w:t>по обращению прокуратуры, УФСБ, КСП КК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1AB6" w:rsidRPr="006643FA" w:rsidRDefault="00E11AB6" w:rsidP="00F6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1AB6" w:rsidRPr="006643FA" w:rsidRDefault="00E11AB6" w:rsidP="00F6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1AB6" w:rsidRDefault="00E11AB6" w:rsidP="00F6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3</w:t>
            </w:r>
          </w:p>
        </w:tc>
      </w:tr>
      <w:tr w:rsidR="00E11AB6" w:rsidRPr="00543232" w:rsidTr="001829C9">
        <w:trPr>
          <w:trHeight w:val="2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F6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232">
              <w:rPr>
                <w:rFonts w:ascii="Times New Roman" w:eastAsia="Times New Roman" w:hAnsi="Times New Roman" w:cs="Times New Roman"/>
              </w:rPr>
              <w:t>2.1.4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AB6" w:rsidRPr="006643FA" w:rsidRDefault="00E11AB6" w:rsidP="00F60D5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6643FA">
              <w:rPr>
                <w:rFonts w:ascii="Times New Roman" w:hAnsi="Times New Roman" w:cs="Times New Roman"/>
                <w:i/>
                <w:iCs/>
              </w:rPr>
              <w:t>по обращению депутатов Ейского района и поселений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(глав поселений)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1AB6" w:rsidRPr="006643FA" w:rsidRDefault="00E11AB6" w:rsidP="00F6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1AB6" w:rsidRPr="006643FA" w:rsidRDefault="00E11AB6" w:rsidP="00F6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1AB6" w:rsidRDefault="00496623" w:rsidP="00F6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6</w:t>
            </w:r>
          </w:p>
        </w:tc>
      </w:tr>
      <w:tr w:rsidR="00E11AB6" w:rsidRPr="00543232" w:rsidTr="001829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F6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43232">
              <w:rPr>
                <w:rFonts w:ascii="Times New Roman" w:eastAsia="Times New Roman" w:hAnsi="Times New Roman" w:cs="Times New Roman"/>
                <w:bCs/>
              </w:rPr>
              <w:t>2.2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9C9" w:rsidRDefault="00E11AB6" w:rsidP="00F60D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43232">
              <w:rPr>
                <w:rFonts w:ascii="Times New Roman" w:eastAsia="Times New Roman" w:hAnsi="Times New Roman" w:cs="Times New Roman"/>
                <w:bCs/>
              </w:rPr>
              <w:t xml:space="preserve">Количество объектов, охваченных при проведении 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тематических </w:t>
            </w:r>
            <w:r w:rsidRPr="00543232">
              <w:rPr>
                <w:rFonts w:ascii="Times New Roman" w:eastAsia="Times New Roman" w:hAnsi="Times New Roman" w:cs="Times New Roman"/>
                <w:bCs/>
              </w:rPr>
              <w:t xml:space="preserve">контрольных мероприятий (без учета ГАБС – 25 ед.), </w:t>
            </w:r>
          </w:p>
          <w:p w:rsidR="00E11AB6" w:rsidRPr="00543232" w:rsidRDefault="00E11AB6" w:rsidP="00F60D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1829C9">
              <w:rPr>
                <w:rFonts w:ascii="Times New Roman" w:eastAsia="Times New Roman" w:hAnsi="Times New Roman" w:cs="Times New Roman"/>
                <w:bCs/>
                <w:i/>
                <w:iCs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F6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F6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E11AB6" w:rsidP="00F6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</w:tr>
      <w:tr w:rsidR="00E11AB6" w:rsidRPr="00543232" w:rsidTr="001829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F6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43232">
              <w:rPr>
                <w:rFonts w:ascii="Times New Roman" w:eastAsia="Times New Roman" w:hAnsi="Times New Roman" w:cs="Times New Roman"/>
                <w:bCs/>
              </w:rPr>
              <w:t>2.2.1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543232" w:rsidRDefault="00E11AB6" w:rsidP="00F60D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43232">
              <w:rPr>
                <w:rFonts w:ascii="Times New Roman" w:eastAsia="Times New Roman" w:hAnsi="Times New Roman" w:cs="Times New Roman"/>
                <w:bCs/>
              </w:rPr>
              <w:t>органов местного самоуправления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F6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F6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E11AB6" w:rsidP="00F6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E11AB6" w:rsidRPr="00543232" w:rsidTr="001829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F6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43232">
              <w:rPr>
                <w:rFonts w:ascii="Times New Roman" w:eastAsia="Times New Roman" w:hAnsi="Times New Roman" w:cs="Times New Roman"/>
                <w:bCs/>
              </w:rPr>
              <w:t>2.2.2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543232" w:rsidRDefault="00E11AB6" w:rsidP="00F60D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43232">
              <w:rPr>
                <w:rFonts w:ascii="Times New Roman" w:eastAsia="Times New Roman" w:hAnsi="Times New Roman" w:cs="Times New Roman"/>
                <w:bCs/>
              </w:rPr>
              <w:t>муниципальных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F6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F6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E11AB6" w:rsidP="00F6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</w:tr>
      <w:tr w:rsidR="00E11AB6" w:rsidRPr="00543232" w:rsidTr="001829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F6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43232">
              <w:rPr>
                <w:rFonts w:ascii="Times New Roman" w:eastAsia="Times New Roman" w:hAnsi="Times New Roman" w:cs="Times New Roman"/>
                <w:bCs/>
              </w:rPr>
              <w:t>2.2.3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543232" w:rsidRDefault="00E11AB6" w:rsidP="00F60D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43232">
              <w:rPr>
                <w:rFonts w:ascii="Times New Roman" w:eastAsia="Times New Roman" w:hAnsi="Times New Roman" w:cs="Times New Roman"/>
                <w:bCs/>
              </w:rPr>
              <w:t>муниципальных предприятий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F6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F6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7521BC" w:rsidP="00F6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E11AB6" w:rsidRPr="00543232" w:rsidTr="001829C9">
        <w:trPr>
          <w:trHeight w:val="1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F6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43232">
              <w:rPr>
                <w:rFonts w:ascii="Times New Roman" w:eastAsia="Times New Roman" w:hAnsi="Times New Roman" w:cs="Times New Roman"/>
                <w:bCs/>
              </w:rPr>
              <w:t>2.2.4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543232" w:rsidRDefault="00E11AB6" w:rsidP="00F60D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43232">
              <w:rPr>
                <w:rFonts w:ascii="Times New Roman" w:eastAsia="Times New Roman" w:hAnsi="Times New Roman" w:cs="Times New Roman"/>
                <w:bCs/>
              </w:rPr>
              <w:t>прочих организаций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F6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232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F6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7521BC" w:rsidP="00F6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E11AB6" w:rsidRPr="00543232" w:rsidTr="001829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43232">
              <w:rPr>
                <w:rFonts w:ascii="Times New Roman" w:eastAsia="Times New Roman" w:hAnsi="Times New Roman" w:cs="Times New Roman"/>
                <w:bCs/>
              </w:rPr>
              <w:t>2.3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543232" w:rsidRDefault="00E11AB6" w:rsidP="00E11A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43232">
              <w:rPr>
                <w:rFonts w:ascii="Times New Roman" w:eastAsia="Times New Roman" w:hAnsi="Times New Roman" w:cs="Times New Roman"/>
                <w:bCs/>
              </w:rPr>
              <w:t>Объем проверенных средств, всего, тыс. руб., 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</w:rPr>
              <w:t>4 477 864,4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5 261 561,2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E11AB6" w:rsidP="00E11AB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11AB6">
              <w:rPr>
                <w:rFonts w:ascii="Times New Roman" w:eastAsia="Times New Roman" w:hAnsi="Times New Roman" w:cs="Times New Roman"/>
              </w:rPr>
              <w:t>5 783 347,5</w:t>
            </w:r>
          </w:p>
        </w:tc>
      </w:tr>
      <w:tr w:rsidR="00E11AB6" w:rsidRPr="00543232" w:rsidTr="001829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43232">
              <w:rPr>
                <w:rFonts w:ascii="Times New Roman" w:eastAsia="Times New Roman" w:hAnsi="Times New Roman" w:cs="Times New Roman"/>
                <w:bCs/>
              </w:rPr>
              <w:t>2.3.1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6635C3" w:rsidRDefault="00E11AB6" w:rsidP="00E11A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6635C3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объем проверенных бюджетных средств, </w:t>
            </w:r>
            <w:r w:rsidRPr="006635C3">
              <w:rPr>
                <w:rFonts w:ascii="Times New Roman" w:eastAsia="Times New Roman" w:hAnsi="Times New Roman" w:cs="Times New Roman"/>
                <w:bCs/>
                <w:i/>
                <w:iCs/>
              </w:rPr>
              <w:lastRenderedPageBreak/>
              <w:t>тыс. руб.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6635C3" w:rsidRDefault="00E11AB6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lastRenderedPageBreak/>
              <w:t>4 259 787,5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6635C3" w:rsidRDefault="00E11AB6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5 242 129,6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E11AB6" w:rsidRDefault="00E11AB6" w:rsidP="00E11AB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11AB6">
              <w:rPr>
                <w:rFonts w:ascii="Times New Roman" w:eastAsia="Times New Roman" w:hAnsi="Times New Roman" w:cs="Times New Roman"/>
              </w:rPr>
              <w:t>5 783 347,5</w:t>
            </w:r>
          </w:p>
        </w:tc>
      </w:tr>
      <w:tr w:rsidR="00E11AB6" w:rsidRPr="00543232" w:rsidTr="001829C9">
        <w:trPr>
          <w:trHeight w:val="29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43232">
              <w:rPr>
                <w:rFonts w:ascii="Times New Roman" w:eastAsia="Times New Roman" w:hAnsi="Times New Roman" w:cs="Times New Roman"/>
                <w:bCs/>
              </w:rPr>
              <w:lastRenderedPageBreak/>
              <w:t>2.4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543232" w:rsidRDefault="00E11AB6" w:rsidP="00E11A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43232">
              <w:rPr>
                <w:rFonts w:ascii="Times New Roman" w:eastAsia="Times New Roman" w:hAnsi="Times New Roman" w:cs="Times New Roman"/>
                <w:bCs/>
              </w:rPr>
              <w:t>Стоимость проверенного имущества, тыс. руб., 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64FE">
              <w:rPr>
                <w:rFonts w:ascii="Times New Roman" w:eastAsia="Times New Roman" w:hAnsi="Times New Roman" w:cs="Times New Roman"/>
              </w:rPr>
              <w:t>6 119 494,7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2 031 925,1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E11AB6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1AB6">
              <w:rPr>
                <w:rFonts w:ascii="Times New Roman" w:eastAsia="Times New Roman" w:hAnsi="Times New Roman" w:cs="Times New Roman"/>
              </w:rPr>
              <w:t>28 922,2</w:t>
            </w:r>
          </w:p>
        </w:tc>
      </w:tr>
      <w:tr w:rsidR="00E11AB6" w:rsidRPr="00543232" w:rsidTr="001829C9">
        <w:trPr>
          <w:trHeight w:val="1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0B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43232">
              <w:rPr>
                <w:rFonts w:ascii="Times New Roman" w:eastAsia="Times New Roman" w:hAnsi="Times New Roman" w:cs="Times New Roman"/>
                <w:bCs/>
              </w:rPr>
              <w:t>2.4.2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6635C3" w:rsidRDefault="00E11AB6" w:rsidP="000B2D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6635C3">
              <w:rPr>
                <w:rFonts w:ascii="Times New Roman" w:eastAsia="Times New Roman" w:hAnsi="Times New Roman" w:cs="Times New Roman"/>
                <w:bCs/>
                <w:i/>
                <w:iCs/>
              </w:rPr>
              <w:t>неучтенное в Реестре муниципальной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6635C3" w:rsidRDefault="00E11AB6" w:rsidP="000B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B69BF">
              <w:rPr>
                <w:rFonts w:ascii="Times New Roman" w:eastAsia="Times New Roman" w:hAnsi="Times New Roman" w:cs="Times New Roman"/>
                <w:i/>
                <w:iCs/>
              </w:rPr>
              <w:t>63 237,5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6635C3" w:rsidRDefault="00E11AB6" w:rsidP="000B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350 626,1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E11AB6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-</w:t>
            </w:r>
          </w:p>
        </w:tc>
      </w:tr>
      <w:tr w:rsidR="00E11AB6" w:rsidRPr="00543232" w:rsidTr="001829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543232" w:rsidRDefault="00E11AB6" w:rsidP="000B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bookmarkStart w:id="0" w:name="_Hlk129262118"/>
            <w:r w:rsidRPr="00543232">
              <w:rPr>
                <w:rFonts w:ascii="Times New Roman" w:eastAsia="Times New Roman" w:hAnsi="Times New Roman" w:cs="Times New Roman"/>
              </w:rPr>
              <w:t>2.5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11AB6" w:rsidRPr="00543232" w:rsidRDefault="00E11AB6" w:rsidP="000B2D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43232">
              <w:rPr>
                <w:rFonts w:ascii="Times New Roman" w:eastAsia="Times New Roman" w:hAnsi="Times New Roman" w:cs="Times New Roman"/>
              </w:rPr>
              <w:t>Выявлено нарушений и недостатков, всего, тыс. руб., 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1AB6" w:rsidRPr="00543232" w:rsidRDefault="00E11AB6" w:rsidP="000B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1 350 577,9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1AB6" w:rsidRPr="00543232" w:rsidRDefault="00E11AB6" w:rsidP="000B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860 636,1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1AB6" w:rsidRDefault="00E11AB6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513 871,3</w:t>
            </w:r>
          </w:p>
        </w:tc>
      </w:tr>
      <w:bookmarkEnd w:id="0"/>
      <w:tr w:rsidR="00E11AB6" w:rsidRPr="00543232" w:rsidTr="001829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543232" w:rsidRDefault="00E11AB6" w:rsidP="00F6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232">
              <w:rPr>
                <w:rFonts w:ascii="Times New Roman" w:eastAsia="Times New Roman" w:hAnsi="Times New Roman" w:cs="Times New Roman"/>
              </w:rPr>
              <w:t>2.5.1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543232" w:rsidRDefault="00E11AB6" w:rsidP="00F6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43232">
              <w:rPr>
                <w:rFonts w:ascii="Times New Roman" w:eastAsia="Times New Roman" w:hAnsi="Times New Roman" w:cs="Times New Roman"/>
              </w:rPr>
              <w:t xml:space="preserve">Финансовых нарушений, тыс. руб., из которых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F6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22 181,2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F6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10 310,8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E11AB6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24 081,1</w:t>
            </w:r>
          </w:p>
        </w:tc>
      </w:tr>
      <w:tr w:rsidR="00E11AB6" w:rsidRPr="00543232" w:rsidTr="001829C9">
        <w:trPr>
          <w:trHeight w:val="2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543232" w:rsidRDefault="00E11AB6" w:rsidP="000B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6635C3" w:rsidRDefault="00E11AB6" w:rsidP="000B2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bookmarkStart w:id="1" w:name="OLE_LINK177"/>
            <w:bookmarkStart w:id="2" w:name="OLE_LINK178"/>
            <w:bookmarkStart w:id="3" w:name="OLE_LINK179"/>
            <w:bookmarkStart w:id="4" w:name="OLE_LINK180"/>
            <w:bookmarkStart w:id="5" w:name="OLE_LINK181"/>
            <w:bookmarkStart w:id="6" w:name="OLE_LINK182"/>
            <w:bookmarkStart w:id="7" w:name="OLE_LINK183"/>
            <w:bookmarkStart w:id="8" w:name="OLE_LINK184"/>
            <w:r w:rsidRPr="006635C3">
              <w:rPr>
                <w:rFonts w:ascii="Times New Roman" w:eastAsia="Times New Roman" w:hAnsi="Times New Roman" w:cs="Times New Roman"/>
                <w:i/>
                <w:iCs/>
              </w:rPr>
              <w:t>неэффективное использование бюджетных средств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6635C3" w:rsidRDefault="00E11AB6" w:rsidP="000B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11 383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6635C3" w:rsidRDefault="00E11AB6" w:rsidP="000B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9 654,6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E11AB6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14 826,5</w:t>
            </w:r>
          </w:p>
        </w:tc>
      </w:tr>
      <w:tr w:rsidR="00E11AB6" w:rsidRPr="00543232" w:rsidTr="001829C9">
        <w:trPr>
          <w:trHeight w:val="5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543232" w:rsidRDefault="00E11AB6" w:rsidP="000B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6635C3" w:rsidRDefault="00E11AB6" w:rsidP="000B2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635C3">
              <w:rPr>
                <w:rFonts w:ascii="Times New Roman" w:eastAsia="Times New Roman" w:hAnsi="Times New Roman" w:cs="Times New Roman"/>
                <w:i/>
                <w:iCs/>
              </w:rPr>
              <w:t>нецелевое, неправомерное, необоснованное расходование бюджетных средств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6635C3" w:rsidRDefault="00E11AB6" w:rsidP="000B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9 944,9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6635C3" w:rsidRDefault="00E11AB6" w:rsidP="000B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600,0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E11AB6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9 227,1</w:t>
            </w:r>
          </w:p>
        </w:tc>
      </w:tr>
      <w:tr w:rsidR="00E11AB6" w:rsidRPr="00543232" w:rsidTr="001829C9">
        <w:trPr>
          <w:trHeight w:val="2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543232" w:rsidRDefault="00E11AB6" w:rsidP="000B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6635C3" w:rsidRDefault="00E11AB6" w:rsidP="000B2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недополученные доходы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6635C3" w:rsidRDefault="00E11AB6" w:rsidP="000B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853,3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E11AB6" w:rsidP="000B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56,2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E11AB6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27,5</w:t>
            </w:r>
          </w:p>
        </w:tc>
      </w:tr>
      <w:tr w:rsidR="00E11AB6" w:rsidRPr="00543232" w:rsidTr="001829C9">
        <w:trPr>
          <w:trHeight w:val="21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543232" w:rsidRDefault="00E11AB6" w:rsidP="000B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232">
              <w:rPr>
                <w:rFonts w:ascii="Times New Roman" w:eastAsia="Times New Roman" w:hAnsi="Times New Roman" w:cs="Times New Roman"/>
              </w:rPr>
              <w:t>2.5.2.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0B2D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43232">
              <w:rPr>
                <w:rFonts w:ascii="Times New Roman" w:hAnsi="Times New Roman" w:cs="Times New Roman"/>
              </w:rPr>
              <w:t xml:space="preserve">Нарушения ведения бюджетного (бухгалтерского) учета и предоставления бюджетной отчетности, </w:t>
            </w:r>
            <w:r w:rsidR="000850C0" w:rsidRPr="007B747E">
              <w:rPr>
                <w:rFonts w:ascii="Times New Roman" w:hAnsi="Times New Roman" w:cs="Times New Roman"/>
                <w:i/>
                <w:iCs/>
              </w:rPr>
              <w:t>в т</w:t>
            </w:r>
            <w:proofErr w:type="gramStart"/>
            <w:r w:rsidR="000850C0">
              <w:rPr>
                <w:rFonts w:ascii="Times New Roman" w:hAnsi="Times New Roman" w:cs="Times New Roman"/>
                <w:i/>
                <w:iCs/>
              </w:rPr>
              <w:t>.ч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0B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224 715,8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0B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380 118,8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E11AB6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429 800,4</w:t>
            </w:r>
          </w:p>
        </w:tc>
      </w:tr>
      <w:tr w:rsidR="00E11AB6" w:rsidRPr="00543232" w:rsidTr="001829C9">
        <w:trPr>
          <w:trHeight w:val="21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543232" w:rsidRDefault="00E11AB6" w:rsidP="000B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7B747E" w:rsidRDefault="00E11AB6" w:rsidP="000B2D0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7B747E">
              <w:rPr>
                <w:rFonts w:ascii="Times New Roman" w:hAnsi="Times New Roman" w:cs="Times New Roman"/>
                <w:i/>
                <w:iCs/>
              </w:rPr>
              <w:t xml:space="preserve"> повлиявшие на достоверность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7B747E" w:rsidRDefault="00E11AB6" w:rsidP="000B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201 355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7B747E" w:rsidRDefault="00E11AB6" w:rsidP="000B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188 760,1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E11AB6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181 542,2</w:t>
            </w:r>
          </w:p>
        </w:tc>
      </w:tr>
      <w:tr w:rsidR="00E11AB6" w:rsidRPr="00543232" w:rsidTr="001829C9">
        <w:trPr>
          <w:trHeight w:val="21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543232" w:rsidRDefault="00E11AB6" w:rsidP="000B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232">
              <w:rPr>
                <w:rFonts w:ascii="Times New Roman" w:eastAsia="Times New Roman" w:hAnsi="Times New Roman" w:cs="Times New Roman"/>
              </w:rPr>
              <w:t>2.5.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0B2D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3232">
              <w:rPr>
                <w:rFonts w:ascii="Times New Roman" w:hAnsi="Times New Roman" w:cs="Times New Roman"/>
              </w:rPr>
              <w:t xml:space="preserve">Нарушения действующего законодательства (Бюджетного кодекса РФ, Градостроительного и Земельного кодексов РФ и т.д.), в том числе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0B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199 734,8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0B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112 986,4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E11AB6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15605,4</w:t>
            </w:r>
          </w:p>
        </w:tc>
      </w:tr>
      <w:tr w:rsidR="00E11AB6" w:rsidRPr="00543232" w:rsidTr="001829C9">
        <w:trPr>
          <w:trHeight w:val="21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543232" w:rsidRDefault="00E11AB6" w:rsidP="000B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DE6C14" w:rsidRDefault="00E11AB6" w:rsidP="000B2D0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E6C14">
              <w:rPr>
                <w:rFonts w:ascii="Times New Roman" w:hAnsi="Times New Roman" w:cs="Times New Roman"/>
                <w:i/>
                <w:iCs/>
              </w:rPr>
              <w:t>нарушение порядка принятия бюджетных обязательств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81168E" w:rsidRDefault="00E11AB6" w:rsidP="000B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</w:rPr>
              <w:t>47 720,5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811D0D" w:rsidRDefault="00E11AB6" w:rsidP="000B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1D0D">
              <w:rPr>
                <w:rFonts w:ascii="Times New Roman" w:eastAsia="Times New Roman" w:hAnsi="Times New Roman" w:cs="Times New Roman"/>
              </w:rPr>
              <w:t>7 245,0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811D0D" w:rsidRDefault="00E11AB6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15605,4</w:t>
            </w:r>
          </w:p>
        </w:tc>
      </w:tr>
      <w:tr w:rsidR="00E11AB6" w:rsidRPr="00543232" w:rsidTr="001829C9">
        <w:trPr>
          <w:trHeight w:val="21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543232" w:rsidRDefault="00E11AB6" w:rsidP="000B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DE6C14" w:rsidRDefault="00E11AB6" w:rsidP="000B2D0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E6C14">
              <w:rPr>
                <w:rFonts w:ascii="Times New Roman" w:hAnsi="Times New Roman" w:cs="Times New Roman"/>
                <w:i/>
                <w:iCs/>
              </w:rPr>
              <w:t>нарушения Порядка предоставления бюджетных инвестиций к объекты капитального строительства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E11AB6" w:rsidP="000B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152 014,3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811D0D" w:rsidRDefault="00E11AB6" w:rsidP="000B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1D0D">
              <w:rPr>
                <w:rFonts w:ascii="Times New Roman" w:eastAsia="Times New Roman" w:hAnsi="Times New Roman" w:cs="Times New Roman"/>
              </w:rPr>
              <w:t>105741,4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811D0D" w:rsidRDefault="00E11AB6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E11AB6" w:rsidRPr="00543232" w:rsidTr="001829C9">
        <w:trPr>
          <w:trHeight w:val="21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543232" w:rsidRDefault="00E11AB6" w:rsidP="000B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232">
              <w:rPr>
                <w:rFonts w:ascii="Times New Roman" w:eastAsia="Times New Roman" w:hAnsi="Times New Roman" w:cs="Times New Roman"/>
              </w:rPr>
              <w:t>2.5.</w:t>
            </w: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0B2D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3232">
              <w:rPr>
                <w:rFonts w:ascii="Times New Roman" w:hAnsi="Times New Roman" w:cs="Times New Roman"/>
              </w:rPr>
              <w:t>Стоимость имущества, используемого с нарушением установленного порядка управления и распоряжения, тыс. руб., всего, в т</w:t>
            </w:r>
            <w:r>
              <w:rPr>
                <w:rFonts w:ascii="Times New Roman" w:hAnsi="Times New Roman" w:cs="Times New Roman"/>
              </w:rPr>
              <w:t>.</w:t>
            </w:r>
            <w:r w:rsidRPr="00543232">
              <w:rPr>
                <w:rFonts w:ascii="Times New Roman" w:hAnsi="Times New Roman" w:cs="Times New Roman"/>
              </w:rPr>
              <w:t>ч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0B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850 967,2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0B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1D0D">
              <w:rPr>
                <w:rFonts w:ascii="Times New Roman" w:eastAsia="Times New Roman" w:hAnsi="Times New Roman" w:cs="Times New Roman"/>
              </w:rPr>
              <w:t>356 578,8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811D0D" w:rsidRDefault="00E11AB6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44 282,9</w:t>
            </w:r>
          </w:p>
        </w:tc>
      </w:tr>
      <w:tr w:rsidR="00E11AB6" w:rsidRPr="00543232" w:rsidTr="001829C9">
        <w:trPr>
          <w:trHeight w:val="21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543232" w:rsidRDefault="00E11AB6" w:rsidP="000B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0B2D0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543232">
              <w:rPr>
                <w:rFonts w:ascii="Times New Roman" w:hAnsi="Times New Roman" w:cs="Times New Roman"/>
                <w:i/>
                <w:iCs/>
              </w:rPr>
              <w:t>неучтенное в Реестре муниципальной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0B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63 237,5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9523AA" w:rsidRDefault="00E11AB6" w:rsidP="000B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350626,1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E11AB6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29 676,4</w:t>
            </w:r>
          </w:p>
        </w:tc>
      </w:tr>
      <w:tr w:rsidR="00E11AB6" w:rsidRPr="00543232" w:rsidTr="001829C9">
        <w:trPr>
          <w:trHeight w:val="21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543232" w:rsidRDefault="00E11AB6" w:rsidP="000B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0B2D0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неэффективное использование муниципальной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E11AB6" w:rsidP="000B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E11AB6" w:rsidP="000B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4140,1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E11AB6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11 097,1</w:t>
            </w:r>
          </w:p>
        </w:tc>
      </w:tr>
      <w:tr w:rsidR="00E11AB6" w:rsidRPr="00543232" w:rsidTr="001829C9">
        <w:trPr>
          <w:trHeight w:val="21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543232" w:rsidRDefault="00E11AB6" w:rsidP="000B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E11AB6" w:rsidP="000B2D0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не соблюдение требований по государственной регистрация прав на имущество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E11AB6" w:rsidP="000B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E11AB6" w:rsidP="000B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344,3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E11AB6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15720B">
              <w:rPr>
                <w:rFonts w:ascii="Times New Roman" w:eastAsia="Times New Roman" w:hAnsi="Times New Roman" w:cs="Times New Roman"/>
                <w:i/>
                <w:iCs/>
              </w:rPr>
              <w:t>11 097,1</w:t>
            </w:r>
          </w:p>
        </w:tc>
      </w:tr>
      <w:tr w:rsidR="0092513F" w:rsidRPr="00543232" w:rsidTr="001829C9">
        <w:trPr>
          <w:trHeight w:val="21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3F" w:rsidRPr="00543232" w:rsidRDefault="0092513F" w:rsidP="000B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13F" w:rsidRDefault="008C002D" w:rsidP="000B2D0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8C002D">
              <w:rPr>
                <w:rFonts w:ascii="Times New Roman" w:hAnsi="Times New Roman" w:cs="Times New Roman"/>
                <w:i/>
                <w:iCs/>
              </w:rPr>
              <w:t>неполученные доходы от использования имущества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13F" w:rsidRDefault="008C002D" w:rsidP="000B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13F" w:rsidRDefault="008C002D" w:rsidP="000B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13F" w:rsidRPr="0092513F" w:rsidRDefault="008C002D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highlight w:val="yellow"/>
              </w:rPr>
            </w:pPr>
            <w:r w:rsidRPr="008C002D">
              <w:rPr>
                <w:rFonts w:ascii="Times New Roman" w:eastAsia="Times New Roman" w:hAnsi="Times New Roman" w:cs="Times New Roman"/>
                <w:i/>
                <w:iCs/>
              </w:rPr>
              <w:t>101,5</w:t>
            </w:r>
          </w:p>
        </w:tc>
      </w:tr>
      <w:tr w:rsidR="00E11AB6" w:rsidRPr="00543232" w:rsidTr="0097321C">
        <w:trPr>
          <w:trHeight w:val="465"/>
        </w:trPr>
        <w:tc>
          <w:tcPr>
            <w:tcW w:w="8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2C0309" w:rsidRDefault="00E11AB6" w:rsidP="00F6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C0309">
              <w:rPr>
                <w:rFonts w:ascii="Times New Roman" w:eastAsia="Times New Roman" w:hAnsi="Times New Roman" w:cs="Times New Roman"/>
                <w:b/>
                <w:bCs/>
              </w:rPr>
              <w:t>3.Экспертно-аналитическая деятельность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11AB6" w:rsidRPr="00543232" w:rsidTr="001829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934559" w:rsidRDefault="00E11AB6" w:rsidP="000B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934559">
              <w:rPr>
                <w:rFonts w:ascii="Times New Roman" w:eastAsia="Times New Roman" w:hAnsi="Times New Roman" w:cs="Times New Roman"/>
                <w:bCs/>
              </w:rPr>
              <w:t>3.1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934559" w:rsidRDefault="00E11AB6" w:rsidP="000B2D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934559">
              <w:rPr>
                <w:rFonts w:ascii="Times New Roman" w:eastAsia="Times New Roman" w:hAnsi="Times New Roman" w:cs="Times New Roman"/>
                <w:kern w:val="36"/>
              </w:rPr>
              <w:t>Количество проведенных экспертно-аналитических мероприятий, всего, 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934559" w:rsidRDefault="00E11AB6" w:rsidP="000B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934559" w:rsidRDefault="00E11AB6" w:rsidP="000B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8C002D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126</w:t>
            </w:r>
          </w:p>
        </w:tc>
      </w:tr>
      <w:tr w:rsidR="00E11AB6" w:rsidRPr="00543232" w:rsidTr="001829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934559" w:rsidRDefault="00E11AB6" w:rsidP="000B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934559">
              <w:rPr>
                <w:rFonts w:ascii="Times New Roman" w:eastAsia="Times New Roman" w:hAnsi="Times New Roman" w:cs="Times New Roman"/>
              </w:rPr>
              <w:t>3.1.1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934559" w:rsidRDefault="00E11AB6" w:rsidP="000B2D01">
            <w:pPr>
              <w:spacing w:after="0" w:line="240" w:lineRule="auto"/>
              <w:rPr>
                <w:rFonts w:ascii="Times New Roman" w:eastAsia="Times New Roman" w:hAnsi="Times New Roman" w:cs="Times New Roman"/>
                <w:kern w:val="36"/>
              </w:rPr>
            </w:pPr>
            <w:r w:rsidRPr="00934559">
              <w:rPr>
                <w:rFonts w:ascii="Times New Roman" w:eastAsia="Times New Roman" w:hAnsi="Times New Roman" w:cs="Times New Roman"/>
              </w:rPr>
              <w:t>подготовлено заключений по проектам</w:t>
            </w:r>
            <w:r w:rsidRPr="00934559">
              <w:rPr>
                <w:rFonts w:ascii="Times New Roman" w:eastAsia="Times New Roman" w:hAnsi="Times New Roman" w:cs="Times New Roman"/>
                <w:kern w:val="36"/>
              </w:rPr>
              <w:t xml:space="preserve"> правовых актов</w:t>
            </w:r>
            <w:r w:rsidRPr="00934559">
              <w:rPr>
                <w:rFonts w:ascii="Times New Roman" w:eastAsia="Times New Roman" w:hAnsi="Times New Roman" w:cs="Times New Roman"/>
              </w:rPr>
              <w:t xml:space="preserve"> органов местного самоуправления, из которых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934559" w:rsidRDefault="00E11AB6" w:rsidP="000B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934559" w:rsidRDefault="00E11AB6" w:rsidP="000B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8C002D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127</w:t>
            </w:r>
          </w:p>
        </w:tc>
      </w:tr>
      <w:tr w:rsidR="00E11AB6" w:rsidRPr="00543232" w:rsidTr="001829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934559" w:rsidRDefault="00E11AB6" w:rsidP="000B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7C630C" w:rsidRDefault="00E11AB6" w:rsidP="000B2D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C630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с замечаниями и недостатками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934559" w:rsidRDefault="00E11AB6" w:rsidP="000B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934559" w:rsidRDefault="00E11AB6" w:rsidP="000B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8C002D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36</w:t>
            </w:r>
          </w:p>
        </w:tc>
      </w:tr>
      <w:tr w:rsidR="00E11AB6" w:rsidRPr="00543232" w:rsidTr="001829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934559" w:rsidRDefault="00E11AB6" w:rsidP="000B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4559">
              <w:rPr>
                <w:rFonts w:ascii="Times New Roman" w:eastAsia="Times New Roman" w:hAnsi="Times New Roman" w:cs="Times New Roman"/>
              </w:rPr>
              <w:t>3.1.1.2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934559" w:rsidRDefault="00E11AB6" w:rsidP="000B2D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4559">
              <w:rPr>
                <w:rFonts w:ascii="Times New Roman" w:eastAsia="Times New Roman" w:hAnsi="Times New Roman" w:cs="Times New Roman"/>
              </w:rPr>
              <w:t>подготовлено заключений по проектам нормативных правовых актов органов местного самоуправления, в том числе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934559" w:rsidRDefault="00E11AB6" w:rsidP="000B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934559" w:rsidRDefault="00E11AB6" w:rsidP="000B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8C002D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33</w:t>
            </w:r>
          </w:p>
        </w:tc>
      </w:tr>
      <w:tr w:rsidR="00E11AB6" w:rsidRPr="00543232" w:rsidTr="001829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934559" w:rsidRDefault="00E11AB6" w:rsidP="000B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7C630C" w:rsidRDefault="00E11AB6" w:rsidP="000B2D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C630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с замечаниями и недостатками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934559" w:rsidRDefault="00E11AB6" w:rsidP="000B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934559" w:rsidRDefault="00E11AB6" w:rsidP="000B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8C002D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</w:tr>
      <w:tr w:rsidR="00E11AB6" w:rsidRPr="00543232" w:rsidTr="001829C9">
        <w:trPr>
          <w:trHeight w:val="1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934559" w:rsidRDefault="00E11AB6" w:rsidP="00F6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4559">
              <w:rPr>
                <w:rFonts w:ascii="Times New Roman" w:eastAsia="Times New Roman" w:hAnsi="Times New Roman" w:cs="Times New Roman"/>
              </w:rPr>
              <w:lastRenderedPageBreak/>
              <w:t>3.2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11AB6" w:rsidRPr="00934559" w:rsidRDefault="00E11AB6" w:rsidP="00F60D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4559">
              <w:rPr>
                <w:rFonts w:ascii="Times New Roman" w:eastAsia="Times New Roman" w:hAnsi="Times New Roman" w:cs="Times New Roman"/>
              </w:rPr>
              <w:t>Выявлено нарушений и недостатков, всего, тыс. руб., в том числе: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1AB6" w:rsidRPr="00934559" w:rsidRDefault="00E11AB6" w:rsidP="00F6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456 076,9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1AB6" w:rsidRPr="00761075" w:rsidRDefault="00E11AB6" w:rsidP="00F6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668 673,0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1AB6" w:rsidRDefault="008C002D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342 593,0</w:t>
            </w:r>
          </w:p>
        </w:tc>
      </w:tr>
      <w:tr w:rsidR="00E11AB6" w:rsidRPr="00543232" w:rsidTr="001829C9">
        <w:trPr>
          <w:trHeight w:val="1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934559" w:rsidRDefault="00E11AB6" w:rsidP="00593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934559" w:rsidRDefault="00E11AB6" w:rsidP="00593D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43232">
              <w:rPr>
                <w:rFonts w:ascii="Times New Roman" w:hAnsi="Times New Roman" w:cs="Times New Roman"/>
              </w:rPr>
              <w:t>Нарушения действующего законодательства (</w:t>
            </w:r>
            <w:r w:rsidR="00B061D7">
              <w:rPr>
                <w:rFonts w:ascii="Times New Roman" w:hAnsi="Times New Roman" w:cs="Times New Roman"/>
              </w:rPr>
              <w:t xml:space="preserve">БК </w:t>
            </w:r>
            <w:r w:rsidRPr="00543232">
              <w:rPr>
                <w:rFonts w:ascii="Times New Roman" w:hAnsi="Times New Roman" w:cs="Times New Roman"/>
              </w:rPr>
              <w:t xml:space="preserve">РФ, </w:t>
            </w:r>
            <w:r w:rsidR="007712D5">
              <w:rPr>
                <w:rFonts w:ascii="Times New Roman" w:hAnsi="Times New Roman" w:cs="Times New Roman"/>
              </w:rPr>
              <w:t xml:space="preserve">ГК РФ, </w:t>
            </w:r>
            <w:r w:rsidRPr="00543232">
              <w:rPr>
                <w:rFonts w:ascii="Times New Roman" w:hAnsi="Times New Roman" w:cs="Times New Roman"/>
              </w:rPr>
              <w:t>Гр</w:t>
            </w:r>
            <w:r w:rsidR="00B061D7">
              <w:rPr>
                <w:rFonts w:ascii="Times New Roman" w:hAnsi="Times New Roman" w:cs="Times New Roman"/>
              </w:rPr>
              <w:t xml:space="preserve">.К РФ, ЗК РФ </w:t>
            </w:r>
            <w:r w:rsidRPr="00543232">
              <w:rPr>
                <w:rFonts w:ascii="Times New Roman" w:hAnsi="Times New Roman" w:cs="Times New Roman"/>
              </w:rPr>
              <w:t xml:space="preserve">и т.д.), в том числе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E11AB6" w:rsidP="00593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56 507,1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E11AB6" w:rsidP="00593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218 773,9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8C002D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342 593,0</w:t>
            </w:r>
          </w:p>
        </w:tc>
      </w:tr>
      <w:tr w:rsidR="00E11AB6" w:rsidRPr="00543232" w:rsidTr="001829C9">
        <w:trPr>
          <w:trHeight w:val="244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1F1786" w:rsidRDefault="00E11AB6" w:rsidP="00593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4260A1" w:rsidRDefault="00E11AB6" w:rsidP="00593D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4260A1">
              <w:rPr>
                <w:rFonts w:ascii="Times New Roman" w:eastAsia="Times New Roman" w:hAnsi="Times New Roman" w:cs="Times New Roman"/>
              </w:rPr>
              <w:t>- при формировании бюджетов</w:t>
            </w:r>
            <w:r>
              <w:rPr>
                <w:rFonts w:ascii="Times New Roman" w:eastAsia="Times New Roman" w:hAnsi="Times New Roman" w:cs="Times New Roman"/>
              </w:rPr>
              <w:t xml:space="preserve"> поселений</w:t>
            </w:r>
          </w:p>
          <w:p w:rsidR="00E11AB6" w:rsidRPr="004260A1" w:rsidRDefault="00E11AB6" w:rsidP="00593D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4260A1">
              <w:rPr>
                <w:rFonts w:ascii="Times New Roman" w:eastAsia="Times New Roman" w:hAnsi="Times New Roman" w:cs="Times New Roman"/>
              </w:rPr>
              <w:t>-  при исполнении бюджетов:</w:t>
            </w:r>
          </w:p>
          <w:p w:rsidR="00E11AB6" w:rsidRDefault="008C002D" w:rsidP="00593DE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</w:t>
            </w:r>
            <w:r w:rsidR="00E11AB6">
              <w:rPr>
                <w:rFonts w:ascii="Times New Roman" w:hAnsi="Times New Roman" w:cs="Times New Roman"/>
                <w:i/>
                <w:iCs/>
              </w:rPr>
              <w:t xml:space="preserve">ри реализации </w:t>
            </w:r>
            <w:r w:rsidR="00E11AB6" w:rsidRPr="00F21132">
              <w:rPr>
                <w:rFonts w:ascii="Times New Roman" w:hAnsi="Times New Roman" w:cs="Times New Roman"/>
                <w:i/>
                <w:iCs/>
              </w:rPr>
              <w:t>муниципальны</w:t>
            </w:r>
            <w:r w:rsidR="00E11AB6">
              <w:rPr>
                <w:rFonts w:ascii="Times New Roman" w:hAnsi="Times New Roman" w:cs="Times New Roman"/>
                <w:i/>
                <w:iCs/>
              </w:rPr>
              <w:t>х</w:t>
            </w:r>
            <w:r w:rsidR="00E11AB6" w:rsidRPr="00F21132">
              <w:rPr>
                <w:rFonts w:ascii="Times New Roman" w:hAnsi="Times New Roman" w:cs="Times New Roman"/>
                <w:i/>
                <w:iCs/>
              </w:rPr>
              <w:t xml:space="preserve"> программ </w:t>
            </w:r>
            <w:r w:rsidR="00E11AB6">
              <w:rPr>
                <w:rFonts w:ascii="Times New Roman" w:hAnsi="Times New Roman" w:cs="Times New Roman"/>
                <w:i/>
                <w:iCs/>
              </w:rPr>
              <w:t>(</w:t>
            </w:r>
            <w:r w:rsidR="00E11AB6" w:rsidRPr="00F21132">
              <w:rPr>
                <w:rFonts w:ascii="Times New Roman" w:hAnsi="Times New Roman" w:cs="Times New Roman"/>
                <w:i/>
                <w:iCs/>
              </w:rPr>
              <w:t>ст.179 БК РФ</w:t>
            </w:r>
            <w:r w:rsidR="00E11AB6">
              <w:rPr>
                <w:rFonts w:ascii="Times New Roman" w:hAnsi="Times New Roman" w:cs="Times New Roman"/>
                <w:i/>
                <w:iCs/>
              </w:rPr>
              <w:t>)</w:t>
            </w:r>
          </w:p>
          <w:p w:rsidR="00E11AB6" w:rsidRPr="00F21132" w:rsidRDefault="00E11AB6" w:rsidP="00593DE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 принятие бюджетных и денежных обязательств (ст. 162, 219 БК РФ)</w:t>
            </w:r>
          </w:p>
          <w:p w:rsidR="00E11AB6" w:rsidRDefault="00E11AB6" w:rsidP="00593DE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при</w:t>
            </w:r>
            <w:r w:rsidRPr="00862D19">
              <w:rPr>
                <w:rFonts w:ascii="Times New Roman" w:eastAsia="Times New Roman" w:hAnsi="Times New Roman" w:cs="Times New Roman"/>
                <w:i/>
                <w:iCs/>
              </w:rPr>
              <w:t xml:space="preserve"> предоставлени</w:t>
            </w:r>
            <w:r>
              <w:rPr>
                <w:rFonts w:ascii="Times New Roman" w:eastAsia="Times New Roman" w:hAnsi="Times New Roman" w:cs="Times New Roman"/>
                <w:i/>
                <w:iCs/>
              </w:rPr>
              <w:t>и</w:t>
            </w:r>
            <w:r w:rsidRPr="00862D19">
              <w:rPr>
                <w:rFonts w:ascii="Times New Roman" w:eastAsia="Times New Roman" w:hAnsi="Times New Roman" w:cs="Times New Roman"/>
                <w:i/>
                <w:iCs/>
              </w:rPr>
              <w:t xml:space="preserve"> бюджетных инвестиций </w:t>
            </w:r>
            <w:r>
              <w:rPr>
                <w:rFonts w:ascii="Times New Roman" w:eastAsia="Times New Roman" w:hAnsi="Times New Roman" w:cs="Times New Roman"/>
                <w:i/>
                <w:iCs/>
              </w:rPr>
              <w:t>(</w:t>
            </w:r>
            <w:r w:rsidRPr="00862D19">
              <w:rPr>
                <w:rFonts w:ascii="Times New Roman" w:eastAsia="Times New Roman" w:hAnsi="Times New Roman" w:cs="Times New Roman"/>
                <w:i/>
                <w:iCs/>
              </w:rPr>
              <w:t>ст. 79</w:t>
            </w:r>
            <w:r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r w:rsidRPr="00862D19">
              <w:rPr>
                <w:rFonts w:ascii="Times New Roman" w:eastAsia="Times New Roman" w:hAnsi="Times New Roman" w:cs="Times New Roman"/>
                <w:i/>
                <w:iCs/>
              </w:rPr>
              <w:t>БК РФ)</w:t>
            </w:r>
            <w:r w:rsidRPr="00F21132"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 xml:space="preserve"> </w:t>
            </w:r>
          </w:p>
          <w:p w:rsidR="008C002D" w:rsidRDefault="00E11AB6" w:rsidP="00593DE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 xml:space="preserve">расходование средств </w:t>
            </w:r>
            <w:r w:rsidRPr="00F21132"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>дорожны</w:t>
            </w:r>
            <w:r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>х</w:t>
            </w:r>
            <w:r w:rsidRPr="00F21132"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 xml:space="preserve"> фонд</w:t>
            </w:r>
            <w:r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>ов</w:t>
            </w:r>
            <w:r w:rsidRPr="00F21132"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>(</w:t>
            </w:r>
            <w:r w:rsidRPr="00F21132"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>ст.179.4 БК РФ</w:t>
            </w:r>
          </w:p>
          <w:p w:rsidR="00E11AB6" w:rsidRPr="00593DE1" w:rsidRDefault="008C002D" w:rsidP="00593DE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>планирование бюджетных расходов и доходов (ст.160.1, 174.1, 174.2 БК РФ)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AD6B53" w:rsidRDefault="00E11AB6" w:rsidP="00593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6B53">
              <w:rPr>
                <w:rFonts w:ascii="Times New Roman" w:eastAsia="Times New Roman" w:hAnsi="Times New Roman" w:cs="Times New Roman"/>
              </w:rPr>
              <w:t>13 022,8</w:t>
            </w:r>
          </w:p>
          <w:p w:rsidR="00E11AB6" w:rsidRPr="00AD6B53" w:rsidRDefault="00E11AB6" w:rsidP="00593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6B53">
              <w:rPr>
                <w:rFonts w:ascii="Times New Roman" w:eastAsia="Times New Roman" w:hAnsi="Times New Roman" w:cs="Times New Roman"/>
              </w:rPr>
              <w:t>43 484,3</w:t>
            </w:r>
          </w:p>
          <w:p w:rsidR="00E11AB6" w:rsidRPr="00AD6B53" w:rsidRDefault="00E11AB6" w:rsidP="00593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6B53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AD6B53">
              <w:rPr>
                <w:rFonts w:ascii="Times New Roman" w:eastAsia="Times New Roman" w:hAnsi="Times New Roman" w:cs="Times New Roman"/>
              </w:rPr>
              <w:t>275,4</w:t>
            </w:r>
          </w:p>
          <w:p w:rsidR="00E11AB6" w:rsidRDefault="00E11AB6" w:rsidP="00593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E11AB6" w:rsidRDefault="00E11AB6" w:rsidP="00593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  <w:p w:rsidR="00E11AB6" w:rsidRDefault="00E11AB6" w:rsidP="00593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E11AB6" w:rsidRDefault="00E11AB6" w:rsidP="00593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6B53">
              <w:rPr>
                <w:rFonts w:ascii="Times New Roman" w:eastAsia="Times New Roman" w:hAnsi="Times New Roman" w:cs="Times New Roman"/>
              </w:rPr>
              <w:t>41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AD6B53">
              <w:rPr>
                <w:rFonts w:ascii="Times New Roman" w:eastAsia="Times New Roman" w:hAnsi="Times New Roman" w:cs="Times New Roman"/>
              </w:rPr>
              <w:t>617,3</w:t>
            </w:r>
          </w:p>
          <w:p w:rsidR="00E11AB6" w:rsidRDefault="00E11AB6" w:rsidP="00593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E11AB6" w:rsidRDefault="00E11AB6" w:rsidP="00593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6B53">
              <w:rPr>
                <w:rFonts w:ascii="Times New Roman" w:eastAsia="Times New Roman" w:hAnsi="Times New Roman" w:cs="Times New Roman"/>
              </w:rPr>
              <w:t>591,6</w:t>
            </w:r>
          </w:p>
          <w:p w:rsidR="00351BD6" w:rsidRDefault="00351BD6" w:rsidP="00593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351BD6" w:rsidRPr="00593DE1" w:rsidRDefault="00351BD6" w:rsidP="00593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AD6B53" w:rsidRDefault="00E11AB6" w:rsidP="00593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59377,8</w:t>
            </w:r>
          </w:p>
          <w:p w:rsidR="00E11AB6" w:rsidRPr="00AD6B53" w:rsidRDefault="00E11AB6" w:rsidP="00593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159396,1</w:t>
            </w:r>
          </w:p>
          <w:p w:rsidR="00E11AB6" w:rsidRPr="00084421" w:rsidRDefault="00E11AB6" w:rsidP="00593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4421">
              <w:rPr>
                <w:rFonts w:ascii="Times New Roman" w:eastAsia="Times New Roman" w:hAnsi="Times New Roman" w:cs="Times New Roman"/>
              </w:rPr>
              <w:t>25603,1</w:t>
            </w:r>
          </w:p>
          <w:p w:rsidR="00E11AB6" w:rsidRDefault="00E11AB6" w:rsidP="00593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E11AB6" w:rsidRPr="007F263E" w:rsidRDefault="00E11AB6" w:rsidP="00593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263E">
              <w:rPr>
                <w:rFonts w:ascii="Times New Roman" w:eastAsia="Times New Roman" w:hAnsi="Times New Roman" w:cs="Times New Roman"/>
              </w:rPr>
              <w:t>1837,7</w:t>
            </w:r>
          </w:p>
          <w:p w:rsidR="00E11AB6" w:rsidRDefault="00E11AB6" w:rsidP="00593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  <w:p w:rsidR="00E11AB6" w:rsidRDefault="00E11AB6" w:rsidP="00593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263E">
              <w:rPr>
                <w:rFonts w:ascii="Times New Roman" w:eastAsia="Times New Roman" w:hAnsi="Times New Roman" w:cs="Times New Roman"/>
              </w:rPr>
              <w:t>131344,5</w:t>
            </w:r>
          </w:p>
          <w:p w:rsidR="00E11AB6" w:rsidRDefault="00E11AB6" w:rsidP="00593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E11AB6" w:rsidRDefault="00E11AB6" w:rsidP="00593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610,8</w:t>
            </w:r>
          </w:p>
          <w:p w:rsidR="00351BD6" w:rsidRDefault="00351BD6" w:rsidP="00593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351BD6" w:rsidRPr="004A5601" w:rsidRDefault="00351BD6" w:rsidP="00593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8C002D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277 382,3</w:t>
            </w:r>
          </w:p>
          <w:p w:rsidR="008C002D" w:rsidRDefault="008C002D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65 210,7</w:t>
            </w:r>
          </w:p>
          <w:p w:rsidR="008C002D" w:rsidRDefault="008C002D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60 536,7</w:t>
            </w:r>
          </w:p>
          <w:p w:rsidR="008C002D" w:rsidRDefault="008C002D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8C002D" w:rsidRDefault="008C002D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  <w:p w:rsidR="008C002D" w:rsidRDefault="008C002D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8C002D" w:rsidRDefault="008C002D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246 792,4 </w:t>
            </w:r>
          </w:p>
          <w:p w:rsidR="008C002D" w:rsidRDefault="008C002D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8C002D" w:rsidRDefault="008C002D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  <w:p w:rsidR="008C002D" w:rsidRDefault="008C002D" w:rsidP="008C0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8C002D" w:rsidRDefault="008C002D" w:rsidP="008C0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35 263,9</w:t>
            </w:r>
          </w:p>
          <w:p w:rsidR="008C002D" w:rsidRDefault="008C002D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11AB6" w:rsidRPr="00543232" w:rsidTr="001829C9">
        <w:trPr>
          <w:trHeight w:val="60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1F1786" w:rsidRDefault="00E11AB6" w:rsidP="00593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3.2.2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4260A1" w:rsidRDefault="00E11AB6" w:rsidP="00593D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43232">
              <w:rPr>
                <w:rFonts w:ascii="Times New Roman" w:hAnsi="Times New Roman" w:cs="Times New Roman"/>
              </w:rPr>
              <w:t>Нарушения ведения бюджетного (бухгалтерского) учета и предоставления бюджетной отчетности,</w:t>
            </w:r>
            <w:r>
              <w:rPr>
                <w:rFonts w:ascii="Times New Roman" w:hAnsi="Times New Roman" w:cs="Times New Roman"/>
              </w:rPr>
              <w:t xml:space="preserve"> в т.ч.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AD6B53" w:rsidRDefault="00E11AB6" w:rsidP="00593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E11AB6" w:rsidP="00593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6063,9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2F51A9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E11AB6" w:rsidRPr="00543232" w:rsidTr="001829C9">
        <w:trPr>
          <w:trHeight w:val="2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234C42" w:rsidRDefault="00E11AB6" w:rsidP="00270E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4C4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повлиявшие на достоверность отчетности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6063,9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2F51A9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-</w:t>
            </w:r>
          </w:p>
        </w:tc>
      </w:tr>
      <w:tr w:rsidR="00737E5F" w:rsidRPr="00543232" w:rsidTr="001829C9">
        <w:trPr>
          <w:trHeight w:val="841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E5F" w:rsidRPr="00543232" w:rsidRDefault="00737E5F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3.2.3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7E5F" w:rsidRDefault="00737E5F" w:rsidP="001427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3232">
              <w:rPr>
                <w:rFonts w:ascii="Times New Roman" w:hAnsi="Times New Roman" w:cs="Times New Roman"/>
              </w:rPr>
              <w:t>Стоимость имущества, используемого с нарушением установленного порядка управления и распоряжения, тыс. руб., всего, в т</w:t>
            </w:r>
            <w:r>
              <w:rPr>
                <w:rFonts w:ascii="Times New Roman" w:hAnsi="Times New Roman" w:cs="Times New Roman"/>
              </w:rPr>
              <w:t>.</w:t>
            </w:r>
            <w:r w:rsidRPr="00543232">
              <w:rPr>
                <w:rFonts w:ascii="Times New Roman" w:hAnsi="Times New Roman" w:cs="Times New Roman"/>
              </w:rPr>
              <w:t>ч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737E5F" w:rsidRPr="00234C42" w:rsidRDefault="00737E5F" w:rsidP="001427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4C4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не соблюдение требований по государственной регистрация прав на земельные участки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7E5F" w:rsidRDefault="00737E5F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  <w:p w:rsidR="00737E5F" w:rsidRDefault="00737E5F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37E5F" w:rsidRPr="00543232" w:rsidRDefault="00737E5F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37E5F" w:rsidRPr="00543232" w:rsidRDefault="00737E5F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E5F" w:rsidRPr="00543232" w:rsidRDefault="00737E5F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443835,2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7E5F" w:rsidRDefault="00737E5F" w:rsidP="00085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737E5F" w:rsidTr="001829C9">
        <w:trPr>
          <w:trHeight w:val="555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E5F" w:rsidRPr="00543232" w:rsidRDefault="00737E5F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E5F" w:rsidRDefault="00737E5F" w:rsidP="00270EC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E5F" w:rsidRDefault="00737E5F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E5F" w:rsidRDefault="00737E5F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221 227,3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E5F" w:rsidRDefault="00737E5F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</w:tr>
      <w:tr w:rsidR="00E11AB6" w:rsidRPr="00543232" w:rsidTr="008D492E">
        <w:trPr>
          <w:trHeight w:val="323"/>
        </w:trPr>
        <w:tc>
          <w:tcPr>
            <w:tcW w:w="8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8D492E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D492E">
              <w:rPr>
                <w:rFonts w:ascii="Times New Roman" w:eastAsia="Times New Roman" w:hAnsi="Times New Roman" w:cs="Times New Roman"/>
                <w:b/>
                <w:bCs/>
              </w:rPr>
              <w:t>4.Аудит в сфере закупок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11AB6" w:rsidRPr="00543232" w:rsidTr="001829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232">
              <w:rPr>
                <w:rFonts w:ascii="Times New Roman" w:eastAsia="Times New Roman" w:hAnsi="Times New Roman" w:cs="Times New Roman"/>
              </w:rPr>
              <w:t>4.1.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543232" w:rsidRDefault="00E11AB6" w:rsidP="00270EC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43232">
              <w:rPr>
                <w:rFonts w:ascii="Times New Roman" w:eastAsia="Times New Roman" w:hAnsi="Times New Roman" w:cs="Times New Roman"/>
              </w:rPr>
              <w:t>Объем закупок, осуществленных из средств местного бюджета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2 613 944,5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2 118 945,7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340F5F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1 546 613,0</w:t>
            </w:r>
          </w:p>
        </w:tc>
      </w:tr>
      <w:tr w:rsidR="00E11AB6" w:rsidRPr="00543232" w:rsidTr="001829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232">
              <w:rPr>
                <w:rFonts w:ascii="Times New Roman" w:eastAsia="Times New Roman" w:hAnsi="Times New Roman" w:cs="Times New Roman"/>
              </w:rPr>
              <w:t>4.</w:t>
            </w:r>
            <w:r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543232" w:rsidRDefault="00E11AB6" w:rsidP="00270EC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43232">
              <w:rPr>
                <w:rFonts w:ascii="Times New Roman" w:eastAsia="Times New Roman" w:hAnsi="Times New Roman" w:cs="Times New Roman"/>
              </w:rPr>
              <w:t>Объем средств, охваченных аудитом в сфере закупок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235 623,3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228 773,4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340F5F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243 295,2</w:t>
            </w:r>
          </w:p>
        </w:tc>
      </w:tr>
      <w:tr w:rsidR="00E11AB6" w:rsidRPr="00543232" w:rsidTr="001829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232">
              <w:rPr>
                <w:rFonts w:ascii="Times New Roman" w:eastAsia="Times New Roman" w:hAnsi="Times New Roman" w:cs="Times New Roman"/>
              </w:rPr>
              <w:t>4.</w:t>
            </w: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11AB6" w:rsidRPr="00543232" w:rsidRDefault="00E11AB6" w:rsidP="00270EC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43232">
              <w:rPr>
                <w:rFonts w:ascii="Times New Roman" w:eastAsia="Times New Roman" w:hAnsi="Times New Roman" w:cs="Times New Roman"/>
              </w:rPr>
              <w:t>Выявлено нарушений и недостатков, всего, тыс. руб., в том числе: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52 978,9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21 961,6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1AB6" w:rsidRDefault="00340F5F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437,4</w:t>
            </w:r>
          </w:p>
        </w:tc>
      </w:tr>
      <w:tr w:rsidR="00E11AB6" w:rsidRPr="00543232" w:rsidTr="001829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A707F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707F2">
              <w:rPr>
                <w:rFonts w:ascii="Times New Roman" w:eastAsia="Times New Roman" w:hAnsi="Times New Roman" w:cs="Times New Roman"/>
              </w:rPr>
              <w:t>4.2.1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191A36" w:rsidRDefault="00E11AB6" w:rsidP="00270EC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1A36">
              <w:rPr>
                <w:rFonts w:ascii="Times New Roman" w:eastAsia="Times New Roman" w:hAnsi="Times New Roman" w:cs="Times New Roman"/>
              </w:rPr>
              <w:t>нарушение условий реализации контрактов, в том числе сроков реализации, своевременность расчетов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C41FE9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34 600,8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C41FE9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20720,4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340F5F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130,4</w:t>
            </w:r>
          </w:p>
        </w:tc>
      </w:tr>
      <w:tr w:rsidR="00E11AB6" w:rsidRPr="00543232" w:rsidTr="001829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A707F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8D492E" w:rsidRDefault="00E11AB6" w:rsidP="00270EC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8D492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не применение мер ответственности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45,0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340F5F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72,1</w:t>
            </w:r>
          </w:p>
        </w:tc>
      </w:tr>
      <w:tr w:rsidR="00340F5F" w:rsidRPr="00543232" w:rsidTr="001829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5F" w:rsidRPr="00A707F2" w:rsidRDefault="00340F5F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5F" w:rsidRPr="008D492E" w:rsidRDefault="00340F5F" w:rsidP="00270EC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8D492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не надлежащее обеспечение исполнения контракта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F5F" w:rsidRDefault="00340F5F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F5F" w:rsidRDefault="00340F5F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F5F" w:rsidRDefault="00340F5F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58,3</w:t>
            </w:r>
          </w:p>
        </w:tc>
      </w:tr>
      <w:tr w:rsidR="00E11AB6" w:rsidRPr="00543232" w:rsidTr="001829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A707F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707F2">
              <w:rPr>
                <w:rFonts w:ascii="Times New Roman" w:eastAsia="Times New Roman" w:hAnsi="Times New Roman" w:cs="Times New Roman"/>
              </w:rPr>
              <w:t>4.2.2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191A36" w:rsidRDefault="00E11AB6" w:rsidP="00270EC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1A36">
              <w:rPr>
                <w:rFonts w:ascii="Times New Roman" w:eastAsia="Times New Roman" w:hAnsi="Times New Roman" w:cs="Times New Roman"/>
              </w:rPr>
              <w:t>приемка и оплата товаров, работ, услуг, несоответствующих условиям контрактов (договоров)и (или) невыполненных (неоказанных) работ (услуг)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C41FE9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609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C41FE9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1196,2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340F5F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-</w:t>
            </w:r>
          </w:p>
        </w:tc>
      </w:tr>
      <w:tr w:rsidR="00E11AB6" w:rsidRPr="00543232" w:rsidTr="001829C9">
        <w:trPr>
          <w:trHeight w:val="2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A707F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707F2">
              <w:rPr>
                <w:rFonts w:ascii="Times New Roman" w:eastAsia="Times New Roman" w:hAnsi="Times New Roman" w:cs="Times New Roman"/>
              </w:rPr>
              <w:t>4.2.3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191A36" w:rsidRDefault="00E11AB6" w:rsidP="00270EC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1A36">
              <w:rPr>
                <w:rFonts w:ascii="Times New Roman" w:eastAsia="Times New Roman" w:hAnsi="Times New Roman" w:cs="Times New Roman"/>
              </w:rPr>
              <w:t>нарушения при обосновании и определении НМЦК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C41FE9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113,1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340F5F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-</w:t>
            </w:r>
          </w:p>
        </w:tc>
      </w:tr>
      <w:tr w:rsidR="00E11AB6" w:rsidRPr="00543232" w:rsidTr="001829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A707F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707F2">
              <w:rPr>
                <w:rFonts w:ascii="Times New Roman" w:eastAsia="Times New Roman" w:hAnsi="Times New Roman" w:cs="Times New Roman"/>
              </w:rPr>
              <w:t>4.2.4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191A36" w:rsidRDefault="00E11AB6" w:rsidP="00270EC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1A36">
              <w:rPr>
                <w:rFonts w:ascii="Times New Roman" w:eastAsia="Times New Roman" w:hAnsi="Times New Roman" w:cs="Times New Roman"/>
              </w:rPr>
              <w:t>внесение изменений в контракт с нарушением установленных требований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C41FE9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13 408,6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Default="0014274D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340F5F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307,0</w:t>
            </w:r>
          </w:p>
        </w:tc>
      </w:tr>
      <w:tr w:rsidR="00E11AB6" w:rsidRPr="00543232" w:rsidTr="001829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A707F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191A36" w:rsidRDefault="00E11AB6" w:rsidP="00270EC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191A3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недостоверности (неполноте) размещение в ЕИС сведений по исполнению контракта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4 247,4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340F5F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-</w:t>
            </w:r>
          </w:p>
        </w:tc>
      </w:tr>
      <w:tr w:rsidR="00E11AB6" w:rsidRPr="00543232" w:rsidTr="001829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A707F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707F2">
              <w:rPr>
                <w:rFonts w:ascii="Times New Roman" w:eastAsia="Times New Roman" w:hAnsi="Times New Roman" w:cs="Times New Roman"/>
              </w:rPr>
              <w:t>4.2.5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E93BF1" w:rsidRDefault="00E11AB6" w:rsidP="00270EC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3BF1">
              <w:rPr>
                <w:rFonts w:ascii="Times New Roman" w:eastAsia="Times New Roman" w:hAnsi="Times New Roman" w:cs="Times New Roman"/>
              </w:rPr>
              <w:t>Нарушения порядка формирования, утверждения и ведения плана-графика закупок товаров, работ, услуг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E93BF1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E93BF1">
              <w:rPr>
                <w:rFonts w:ascii="Times New Roman" w:eastAsia="Times New Roman" w:hAnsi="Times New Roman" w:cs="Times New Roman"/>
                <w:i/>
                <w:iCs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E93BF1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3BF1">
              <w:rPr>
                <w:rFonts w:ascii="Times New Roman" w:eastAsia="Times New Roman" w:hAnsi="Times New Roman" w:cs="Times New Roman"/>
              </w:rPr>
              <w:t>87453,9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E93BF1" w:rsidRDefault="00340F5F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2C0309" w:rsidRPr="00543232" w:rsidTr="008D492E">
        <w:trPr>
          <w:trHeight w:val="363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09" w:rsidRPr="00543232" w:rsidRDefault="002C0309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0309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5. Реализация результатов контрольных и экспертно-аналитических мероприятий</w:t>
            </w:r>
          </w:p>
        </w:tc>
      </w:tr>
      <w:tr w:rsidR="00E11AB6" w:rsidRPr="00543232" w:rsidTr="001829C9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232">
              <w:rPr>
                <w:rFonts w:ascii="Times New Roman" w:eastAsia="Times New Roman" w:hAnsi="Times New Roman" w:cs="Times New Roman"/>
              </w:rPr>
              <w:t>5.1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43232">
              <w:rPr>
                <w:rFonts w:ascii="Times New Roman" w:eastAsia="Times New Roman" w:hAnsi="Times New Roman" w:cs="Times New Roman"/>
              </w:rPr>
              <w:t xml:space="preserve">Направлено представлений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FF6E94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F6E94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FF6E94" w:rsidRDefault="00340F5F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</w:tr>
      <w:tr w:rsidR="00E11AB6" w:rsidRPr="00543232" w:rsidTr="001829C9">
        <w:trPr>
          <w:trHeight w:val="1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43232">
              <w:rPr>
                <w:rFonts w:ascii="Times New Roman" w:eastAsia="Times New Roman" w:hAnsi="Times New Roman" w:cs="Times New Roman"/>
                <w:bCs/>
              </w:rPr>
              <w:t>5.1.1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43232">
              <w:rPr>
                <w:rFonts w:ascii="Times New Roman" w:eastAsia="Times New Roman" w:hAnsi="Times New Roman" w:cs="Times New Roman"/>
                <w:bCs/>
              </w:rPr>
              <w:t>снято с контроля представлений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за 2023г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FF6E94" w:rsidRDefault="00340F5F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FF6E94" w:rsidRDefault="00340F5F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E11AB6" w:rsidRPr="00543232" w:rsidTr="001829C9">
        <w:trPr>
          <w:trHeight w:val="1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43232">
              <w:rPr>
                <w:rFonts w:ascii="Times New Roman" w:eastAsia="Times New Roman" w:hAnsi="Times New Roman" w:cs="Times New Roman"/>
                <w:bCs/>
              </w:rPr>
              <w:t>снято с контроля представлений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за 2024г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FF6E94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F6E94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FF6E94" w:rsidRDefault="00340F5F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340F5F" w:rsidRPr="00543232" w:rsidTr="001829C9">
        <w:trPr>
          <w:trHeight w:val="1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F5F" w:rsidRPr="00543232" w:rsidRDefault="00340F5F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F5F" w:rsidRPr="00543232" w:rsidRDefault="00340F5F" w:rsidP="00270E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40F5F">
              <w:rPr>
                <w:rFonts w:ascii="Times New Roman" w:eastAsia="Times New Roman" w:hAnsi="Times New Roman" w:cs="Times New Roman"/>
                <w:bCs/>
              </w:rPr>
              <w:t>снято с контроля представлений за 202</w:t>
            </w:r>
            <w:r>
              <w:rPr>
                <w:rFonts w:ascii="Times New Roman" w:eastAsia="Times New Roman" w:hAnsi="Times New Roman" w:cs="Times New Roman"/>
                <w:bCs/>
              </w:rPr>
              <w:t>5</w:t>
            </w:r>
            <w:r w:rsidRPr="00340F5F">
              <w:rPr>
                <w:rFonts w:ascii="Times New Roman" w:eastAsia="Times New Roman" w:hAnsi="Times New Roman" w:cs="Times New Roman"/>
                <w:bCs/>
              </w:rPr>
              <w:t>г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F5F" w:rsidRDefault="00340F5F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F5F" w:rsidRPr="00FF6E94" w:rsidRDefault="00340F5F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F5F" w:rsidRDefault="00340F5F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</w:tr>
      <w:tr w:rsidR="00E11AB6" w:rsidRPr="00543232" w:rsidTr="001829C9">
        <w:trPr>
          <w:trHeight w:val="1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на контроле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FF6E94" w:rsidRDefault="00340F5F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340F5F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E11AB6" w:rsidRPr="00543232" w:rsidTr="001829C9">
        <w:trPr>
          <w:trHeight w:val="2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43232">
              <w:rPr>
                <w:rFonts w:ascii="Times New Roman" w:eastAsia="Times New Roman" w:hAnsi="Times New Roman" w:cs="Times New Roman"/>
                <w:bCs/>
              </w:rPr>
              <w:t>5.2.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43232">
              <w:rPr>
                <w:rFonts w:ascii="Times New Roman" w:eastAsia="Times New Roman" w:hAnsi="Times New Roman" w:cs="Times New Roman"/>
                <w:bCs/>
              </w:rPr>
              <w:t>Направлено предписаний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340F5F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E11AB6" w:rsidRPr="00543232" w:rsidTr="001829C9">
        <w:trPr>
          <w:trHeight w:val="25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232">
              <w:rPr>
                <w:rFonts w:ascii="Times New Roman" w:eastAsia="Times New Roman" w:hAnsi="Times New Roman" w:cs="Times New Roman"/>
              </w:rPr>
              <w:t>5.2.1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43232">
              <w:rPr>
                <w:rFonts w:ascii="Times New Roman" w:eastAsia="Times New Roman" w:hAnsi="Times New Roman" w:cs="Times New Roman"/>
              </w:rPr>
              <w:t>снято с контроля предписаний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340F5F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340F5F" w:rsidRPr="00543232" w:rsidTr="001829C9">
        <w:trPr>
          <w:trHeight w:val="25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F5F" w:rsidRPr="00543232" w:rsidRDefault="00340F5F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F5F" w:rsidRPr="00543232" w:rsidRDefault="00340F5F" w:rsidP="00270EC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40F5F">
              <w:rPr>
                <w:rFonts w:ascii="Times New Roman" w:eastAsia="Times New Roman" w:hAnsi="Times New Roman" w:cs="Times New Roman"/>
                <w:bCs/>
              </w:rPr>
              <w:t>на контроле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F5F" w:rsidRDefault="00340F5F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F5F" w:rsidRDefault="00340F5F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F5F" w:rsidRDefault="00340F5F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E11AB6" w:rsidRPr="00543232" w:rsidTr="001829C9">
        <w:trPr>
          <w:trHeight w:val="2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232">
              <w:rPr>
                <w:rFonts w:ascii="Times New Roman" w:eastAsia="Times New Roman" w:hAnsi="Times New Roman" w:cs="Times New Roman"/>
              </w:rPr>
              <w:t>5.3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11AB6" w:rsidRPr="00543232" w:rsidRDefault="00E11AB6" w:rsidP="00270EC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43232">
              <w:rPr>
                <w:rFonts w:ascii="Times New Roman" w:eastAsia="Times New Roman" w:hAnsi="Times New Roman" w:cs="Times New Roman"/>
              </w:rPr>
              <w:t>Устранено нарушений и недостатков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11AB6" w:rsidRPr="007B747E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1 047 443,5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11AB6" w:rsidRPr="007B747E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958 071,5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1AB6" w:rsidRDefault="00340F5F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720 142,9</w:t>
            </w:r>
          </w:p>
        </w:tc>
      </w:tr>
      <w:tr w:rsidR="00E11AB6" w:rsidRPr="00543232" w:rsidTr="001829C9">
        <w:trPr>
          <w:trHeight w:val="9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1AB6" w:rsidRPr="00543232" w:rsidRDefault="00E11AB6" w:rsidP="00270EC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Удельный вес в общем объеме выявленных нарушений, %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1AB6" w:rsidRPr="007B747E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74,4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1AB6" w:rsidRPr="007B747E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58,2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1AB6" w:rsidRDefault="00340F5F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84,3</w:t>
            </w:r>
          </w:p>
        </w:tc>
      </w:tr>
      <w:tr w:rsidR="00E11AB6" w:rsidRPr="00543232" w:rsidTr="001829C9">
        <w:trPr>
          <w:trHeight w:val="1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232">
              <w:rPr>
                <w:rFonts w:ascii="Times New Roman" w:eastAsia="Times New Roman" w:hAnsi="Times New Roman" w:cs="Times New Roman"/>
              </w:rPr>
              <w:t>5.3.1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543232">
              <w:rPr>
                <w:rFonts w:ascii="Times New Roman" w:eastAsia="Times New Roman" w:hAnsi="Times New Roman" w:cs="Times New Roman"/>
                <w:bCs/>
                <w:kern w:val="36"/>
              </w:rPr>
              <w:t>Устранено финансовых нарушений</w:t>
            </w:r>
            <w:r w:rsidRPr="00543232">
              <w:rPr>
                <w:rFonts w:ascii="Times New Roman" w:eastAsia="Times New Roman" w:hAnsi="Times New Roman" w:cs="Times New Roman"/>
                <w:kern w:val="36"/>
              </w:rPr>
              <w:t>, тыс. руб., в том числе: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1688,0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742,4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340F5F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7476,8</w:t>
            </w:r>
          </w:p>
        </w:tc>
      </w:tr>
      <w:tr w:rsidR="00E11AB6" w:rsidRPr="00543232" w:rsidTr="001829C9">
        <w:trPr>
          <w:trHeight w:val="2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232">
              <w:rPr>
                <w:rFonts w:ascii="Times New Roman" w:eastAsia="Times New Roman" w:hAnsi="Times New Roman" w:cs="Times New Roman"/>
              </w:rPr>
              <w:t>5.3.1.1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543232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 возмещено средств в бюджет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1638,9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370,9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340F5F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333,1</w:t>
            </w:r>
          </w:p>
        </w:tc>
      </w:tr>
      <w:tr w:rsidR="00E11AB6" w:rsidRPr="00543232" w:rsidTr="001829C9">
        <w:trPr>
          <w:trHeight w:val="14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5.3.1.2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 </w:t>
            </w:r>
            <w:r w:rsidRPr="00543232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возмещено средств </w:t>
            </w:r>
            <w:r>
              <w:rPr>
                <w:rFonts w:ascii="Times New Roman" w:eastAsia="Times New Roman" w:hAnsi="Times New Roman" w:cs="Times New Roman"/>
                <w:bCs/>
                <w:kern w:val="36"/>
              </w:rPr>
              <w:t>учреждения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0,7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CB0DEC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E11AB6" w:rsidRPr="00543232" w:rsidTr="001829C9">
        <w:trPr>
          <w:trHeight w:val="2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5.3.1.3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kern w:val="36"/>
              </w:rPr>
              <w:t>доначислено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 и выплачено физ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kern w:val="36"/>
              </w:rPr>
              <w:t>.л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kern w:val="36"/>
              </w:rPr>
              <w:t>ицам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49,0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371,5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340F5F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367,4</w:t>
            </w:r>
          </w:p>
        </w:tc>
      </w:tr>
      <w:tr w:rsidR="00CB0DEC" w:rsidRPr="00543232" w:rsidTr="001829C9">
        <w:trPr>
          <w:trHeight w:val="2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DEC" w:rsidRDefault="00CB0DEC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5.3.1.4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DEC" w:rsidRDefault="00CB0DEC" w:rsidP="00270E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 принято правовых актов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DEC" w:rsidRDefault="00CB0DEC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DEC" w:rsidRDefault="00CB0DEC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DEC" w:rsidRDefault="00CB0DEC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6776,3</w:t>
            </w:r>
          </w:p>
        </w:tc>
      </w:tr>
      <w:tr w:rsidR="00E11AB6" w:rsidRPr="00543232" w:rsidTr="001829C9">
        <w:trPr>
          <w:trHeight w:val="3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232">
              <w:rPr>
                <w:rFonts w:ascii="Times New Roman" w:eastAsia="Times New Roman" w:hAnsi="Times New Roman" w:cs="Times New Roman"/>
              </w:rPr>
              <w:t>5.3.2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543232">
              <w:rPr>
                <w:rFonts w:ascii="Times New Roman" w:eastAsia="Times New Roman" w:hAnsi="Times New Roman" w:cs="Times New Roman"/>
                <w:bCs/>
                <w:kern w:val="36"/>
              </w:rPr>
              <w:t>Устранено нарушений управления и распоряжения муниципальным имуществом, тыс. руб.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794 558,9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569 172,5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340F5F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44 282,9</w:t>
            </w:r>
          </w:p>
        </w:tc>
      </w:tr>
      <w:tr w:rsidR="00E11AB6" w:rsidRPr="00543232" w:rsidTr="001829C9">
        <w:trPr>
          <w:trHeight w:val="80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232">
              <w:rPr>
                <w:rFonts w:ascii="Times New Roman" w:eastAsia="Times New Roman" w:hAnsi="Times New Roman" w:cs="Times New Roman"/>
              </w:rPr>
              <w:t>5.3.3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543232">
              <w:rPr>
                <w:rFonts w:ascii="Times New Roman" w:eastAsia="Times New Roman" w:hAnsi="Times New Roman" w:cs="Times New Roman"/>
              </w:rPr>
              <w:t>Устранено нарушений порядка ведения бюджетного (бухгалтерского) учета, составления и предоставления отчетности, тыс. руб.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189 509,6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221 772,5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340F5F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361 546,7</w:t>
            </w:r>
          </w:p>
        </w:tc>
      </w:tr>
      <w:tr w:rsidR="00E11AB6" w:rsidRPr="00543232" w:rsidTr="001829C9">
        <w:trPr>
          <w:trHeight w:val="3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F00F50" w:rsidRDefault="00E11AB6" w:rsidP="00270EC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F00F50">
              <w:rPr>
                <w:rFonts w:ascii="Times New Roman" w:eastAsia="Times New Roman" w:hAnsi="Times New Roman" w:cs="Times New Roman"/>
                <w:i/>
                <w:iCs/>
              </w:rPr>
              <w:t xml:space="preserve">в т.ч. повлиявшие на достоверность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F00F50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F00F50">
              <w:rPr>
                <w:rFonts w:ascii="Times New Roman" w:eastAsia="Times New Roman" w:hAnsi="Times New Roman" w:cs="Times New Roman"/>
                <w:i/>
                <w:iCs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F00F50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F00F50">
              <w:rPr>
                <w:rFonts w:ascii="Times New Roman" w:eastAsia="Times New Roman" w:hAnsi="Times New Roman" w:cs="Times New Roman"/>
                <w:i/>
                <w:iCs/>
              </w:rPr>
              <w:t>77166,3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F00F50" w:rsidRDefault="00CB0DEC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F00F50">
              <w:rPr>
                <w:rFonts w:ascii="Times New Roman" w:eastAsia="Times New Roman" w:hAnsi="Times New Roman" w:cs="Times New Roman"/>
                <w:i/>
                <w:iCs/>
              </w:rPr>
              <w:t>169 208,7</w:t>
            </w:r>
          </w:p>
        </w:tc>
      </w:tr>
      <w:tr w:rsidR="00E11AB6" w:rsidRPr="00543232" w:rsidTr="001829C9">
        <w:trPr>
          <w:trHeight w:val="8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232">
              <w:rPr>
                <w:rFonts w:ascii="Times New Roman" w:eastAsia="Times New Roman" w:hAnsi="Times New Roman" w:cs="Times New Roman"/>
              </w:rPr>
              <w:t>5.3.4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43232">
              <w:rPr>
                <w:rFonts w:ascii="Times New Roman" w:eastAsia="Times New Roman" w:hAnsi="Times New Roman" w:cs="Times New Roman"/>
              </w:rPr>
              <w:t>Приняты меры по устранению нарушений действующего законодательства (</w:t>
            </w:r>
            <w:r w:rsidRPr="00543232">
              <w:rPr>
                <w:rFonts w:ascii="Times New Roman" w:hAnsi="Times New Roman" w:cs="Times New Roman"/>
              </w:rPr>
              <w:t xml:space="preserve">БК РФ, </w:t>
            </w:r>
            <w:proofErr w:type="spellStart"/>
            <w:r w:rsidRPr="00543232">
              <w:rPr>
                <w:rFonts w:ascii="Times New Roman" w:hAnsi="Times New Roman" w:cs="Times New Roman"/>
              </w:rPr>
              <w:t>Гр</w:t>
            </w:r>
            <w:r w:rsidR="00A74607">
              <w:rPr>
                <w:rFonts w:ascii="Times New Roman" w:hAnsi="Times New Roman" w:cs="Times New Roman"/>
              </w:rPr>
              <w:t>К</w:t>
            </w:r>
            <w:proofErr w:type="spellEnd"/>
            <w:r w:rsidR="00A74607">
              <w:rPr>
                <w:rFonts w:ascii="Times New Roman" w:hAnsi="Times New Roman" w:cs="Times New Roman"/>
              </w:rPr>
              <w:t xml:space="preserve"> РФ</w:t>
            </w:r>
            <w:r w:rsidRPr="00543232">
              <w:rPr>
                <w:rFonts w:ascii="Times New Roman" w:hAnsi="Times New Roman" w:cs="Times New Roman"/>
              </w:rPr>
              <w:t xml:space="preserve"> и З</w:t>
            </w:r>
            <w:r w:rsidR="00A74607">
              <w:rPr>
                <w:rFonts w:ascii="Times New Roman" w:hAnsi="Times New Roman" w:cs="Times New Roman"/>
              </w:rPr>
              <w:t>К</w:t>
            </w:r>
            <w:r w:rsidRPr="00543232">
              <w:rPr>
                <w:rFonts w:ascii="Times New Roman" w:hAnsi="Times New Roman" w:cs="Times New Roman"/>
              </w:rPr>
              <w:t xml:space="preserve"> РФ, законодательства о закупках и </w:t>
            </w:r>
            <w:proofErr w:type="spellStart"/>
            <w:r w:rsidRPr="00543232">
              <w:rPr>
                <w:rFonts w:ascii="Times New Roman" w:hAnsi="Times New Roman" w:cs="Times New Roman"/>
              </w:rPr>
              <w:t>т.д</w:t>
            </w:r>
            <w:proofErr w:type="spellEnd"/>
            <w:r w:rsidRPr="0054323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61 687,0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166 384,1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CB0DEC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3065 836,5</w:t>
            </w:r>
          </w:p>
        </w:tc>
      </w:tr>
      <w:tr w:rsidR="00E11AB6" w:rsidRPr="00543232" w:rsidTr="001829C9">
        <w:trPr>
          <w:trHeight w:val="3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232">
              <w:rPr>
                <w:rFonts w:ascii="Times New Roman" w:eastAsia="Times New Roman" w:hAnsi="Times New Roman" w:cs="Times New Roman"/>
              </w:rPr>
              <w:t>5.4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43232">
              <w:rPr>
                <w:rFonts w:ascii="Times New Roman" w:eastAsia="Times New Roman" w:hAnsi="Times New Roman" w:cs="Times New Roman"/>
              </w:rPr>
              <w:t>Устранено нарушений по мероприятиям, проведенным в периодах, предшествующих отчетному, тыс. руб.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9233,8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643184,7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CB0DEC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3 574,9</w:t>
            </w:r>
          </w:p>
        </w:tc>
      </w:tr>
      <w:tr w:rsidR="00E11AB6" w:rsidRPr="00543232" w:rsidTr="001829C9">
        <w:trPr>
          <w:trHeight w:val="1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AD1B8D" w:rsidRDefault="00E11AB6" w:rsidP="00270EC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D1B8D">
              <w:rPr>
                <w:rFonts w:ascii="Times New Roman" w:eastAsia="Times New Roman" w:hAnsi="Times New Roman" w:cs="Times New Roman"/>
                <w:i/>
                <w:iCs/>
              </w:rPr>
              <w:t>в т.ч.  возмещено в бюджет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145,0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CB0DEC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3 574,9</w:t>
            </w:r>
          </w:p>
        </w:tc>
      </w:tr>
      <w:tr w:rsidR="00E11AB6" w:rsidRPr="00543232" w:rsidTr="001829C9">
        <w:trPr>
          <w:trHeight w:val="24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1AB6" w:rsidRPr="00DF3726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highlight w:val="lightGray"/>
              </w:rPr>
            </w:pPr>
            <w:r w:rsidRPr="00DF3726">
              <w:rPr>
                <w:rFonts w:ascii="Times New Roman" w:eastAsia="Times New Roman" w:hAnsi="Times New Roman" w:cs="Times New Roman"/>
                <w:bCs/>
                <w:highlight w:val="lightGray"/>
              </w:rPr>
              <w:t>5.5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1AB6" w:rsidRPr="00DF3726" w:rsidRDefault="00E11AB6" w:rsidP="00270E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kern w:val="36"/>
                <w:highlight w:val="lightGray"/>
              </w:rPr>
            </w:pPr>
            <w:proofErr w:type="spellStart"/>
            <w:r w:rsidRPr="00DF3726">
              <w:rPr>
                <w:rFonts w:ascii="Times New Roman" w:eastAsia="Times New Roman" w:hAnsi="Times New Roman" w:cs="Times New Roman"/>
                <w:bCs/>
                <w:i/>
                <w:kern w:val="36"/>
                <w:highlight w:val="lightGray"/>
              </w:rPr>
              <w:t>Справочно</w:t>
            </w:r>
            <w:proofErr w:type="spellEnd"/>
            <w:r w:rsidRPr="00DF3726">
              <w:rPr>
                <w:rFonts w:ascii="Times New Roman" w:eastAsia="Times New Roman" w:hAnsi="Times New Roman" w:cs="Times New Roman"/>
                <w:bCs/>
                <w:i/>
                <w:kern w:val="36"/>
                <w:highlight w:val="lightGray"/>
              </w:rPr>
              <w:t>: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1AB6" w:rsidRPr="00DF3726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lightGray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1AB6" w:rsidRPr="00DF3726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lightGray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1AB6" w:rsidRPr="00DF3726" w:rsidRDefault="00E11AB6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lightGray"/>
              </w:rPr>
            </w:pPr>
          </w:p>
        </w:tc>
      </w:tr>
      <w:tr w:rsidR="00E11AB6" w:rsidRPr="00543232" w:rsidTr="001829C9">
        <w:trPr>
          <w:trHeight w:val="2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43232">
              <w:rPr>
                <w:rFonts w:ascii="Times New Roman" w:eastAsia="Times New Roman" w:hAnsi="Times New Roman" w:cs="Times New Roman"/>
                <w:bCs/>
              </w:rPr>
              <w:t>5.5.1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543232">
              <w:rPr>
                <w:rFonts w:ascii="Times New Roman" w:eastAsia="Times New Roman" w:hAnsi="Times New Roman" w:cs="Times New Roman"/>
                <w:bCs/>
                <w:kern w:val="36"/>
              </w:rPr>
              <w:t>Привлечено к дисциплинарной ответственности, чел.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232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CB0DEC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</w:tr>
      <w:tr w:rsidR="00E11AB6" w:rsidRPr="00543232" w:rsidTr="001829C9">
        <w:trPr>
          <w:trHeight w:val="22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43232">
              <w:rPr>
                <w:rFonts w:ascii="Times New Roman" w:eastAsia="Times New Roman" w:hAnsi="Times New Roman" w:cs="Times New Roman"/>
                <w:bCs/>
              </w:rPr>
              <w:t>5.5.2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543232">
              <w:rPr>
                <w:rFonts w:ascii="Times New Roman" w:eastAsia="Times New Roman" w:hAnsi="Times New Roman" w:cs="Times New Roman"/>
                <w:bCs/>
                <w:kern w:val="36"/>
              </w:rPr>
              <w:t>Направлено материалов в правоохранительные органы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CB0DEC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</w:tr>
      <w:tr w:rsidR="00461177" w:rsidRPr="00543232" w:rsidTr="001829C9">
        <w:trPr>
          <w:trHeight w:val="21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177" w:rsidRPr="00543232" w:rsidRDefault="00461177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232">
              <w:rPr>
                <w:rFonts w:ascii="Times New Roman" w:eastAsia="Times New Roman" w:hAnsi="Times New Roman" w:cs="Times New Roman"/>
              </w:rPr>
              <w:t>5.5.3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177" w:rsidRPr="00543232" w:rsidRDefault="00461177" w:rsidP="00270E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43232">
              <w:rPr>
                <w:rFonts w:ascii="Times New Roman" w:eastAsia="Times New Roman" w:hAnsi="Times New Roman" w:cs="Times New Roman"/>
              </w:rPr>
              <w:t>Возбуждено уголовных дел по материалам проверок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177" w:rsidRDefault="00461177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Сведения отсутствуют</w:t>
            </w:r>
          </w:p>
        </w:tc>
      </w:tr>
      <w:tr w:rsidR="00E11AB6" w:rsidRPr="00543232" w:rsidTr="001829C9">
        <w:trPr>
          <w:trHeight w:val="3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232">
              <w:rPr>
                <w:rFonts w:ascii="Times New Roman" w:eastAsia="Times New Roman" w:hAnsi="Times New Roman" w:cs="Times New Roman"/>
              </w:rPr>
              <w:t>5.5.4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543232" w:rsidRDefault="00E11AB6" w:rsidP="00270EC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43232">
              <w:rPr>
                <w:rFonts w:ascii="Times New Roman" w:eastAsia="Times New Roman" w:hAnsi="Times New Roman" w:cs="Times New Roman"/>
              </w:rPr>
              <w:t>Количество административных дел, возбужденных по материалам КСО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461177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461177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</w:t>
            </w:r>
          </w:p>
        </w:tc>
      </w:tr>
      <w:tr w:rsidR="00E11AB6" w:rsidRPr="00543232" w:rsidTr="001829C9">
        <w:trPr>
          <w:trHeight w:val="32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232">
              <w:rPr>
                <w:rFonts w:ascii="Times New Roman" w:eastAsia="Times New Roman" w:hAnsi="Times New Roman" w:cs="Times New Roman"/>
              </w:rPr>
              <w:t>5.5.5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543232" w:rsidRDefault="00E11AB6" w:rsidP="00270EC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43232">
              <w:rPr>
                <w:rFonts w:ascii="Times New Roman" w:eastAsia="Times New Roman" w:hAnsi="Times New Roman" w:cs="Times New Roman"/>
              </w:rPr>
              <w:t>Сумма административных штрафов к поступлению в доход бюджета, тыс. руб.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9,3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37,0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461177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146,6</w:t>
            </w:r>
          </w:p>
        </w:tc>
      </w:tr>
      <w:tr w:rsidR="00E11AB6" w:rsidRPr="00543232" w:rsidTr="001829C9">
        <w:trPr>
          <w:trHeight w:val="32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232">
              <w:rPr>
                <w:rFonts w:ascii="Times New Roman" w:eastAsia="Times New Roman" w:hAnsi="Times New Roman" w:cs="Times New Roman"/>
              </w:rPr>
              <w:t>5.5.6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543232" w:rsidRDefault="00E11AB6" w:rsidP="00270EC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43232">
              <w:rPr>
                <w:rFonts w:ascii="Times New Roman" w:eastAsia="Times New Roman" w:hAnsi="Times New Roman" w:cs="Times New Roman"/>
              </w:rPr>
              <w:t>Количество мер прокурорского реагирования по материалам КСО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020C27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020C27" w:rsidRPr="00543232" w:rsidTr="0097321C">
        <w:trPr>
          <w:trHeight w:val="319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C27" w:rsidRPr="00B84D05" w:rsidRDefault="00020C27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84D05">
              <w:rPr>
                <w:rFonts w:ascii="Times New Roman" w:eastAsia="Times New Roman" w:hAnsi="Times New Roman" w:cs="Times New Roman"/>
                <w:b/>
                <w:bCs/>
              </w:rPr>
              <w:t>6. Финансовое обеспечение деятельности контрольно-счетного органа</w:t>
            </w:r>
          </w:p>
        </w:tc>
      </w:tr>
      <w:tr w:rsidR="00E11AB6" w:rsidRPr="00543232" w:rsidTr="001829C9">
        <w:trPr>
          <w:trHeight w:val="3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232">
              <w:rPr>
                <w:rFonts w:ascii="Times New Roman" w:eastAsia="Times New Roman" w:hAnsi="Times New Roman" w:cs="Times New Roman"/>
              </w:rPr>
              <w:t>6.1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543232" w:rsidRDefault="00E11AB6" w:rsidP="00270E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43232">
              <w:rPr>
                <w:rFonts w:ascii="Times New Roman" w:eastAsia="Times New Roman" w:hAnsi="Times New Roman" w:cs="Times New Roman"/>
                <w:bCs/>
              </w:rPr>
              <w:t>Затраты на содержание контрольно-счетного органа в отчетном году</w:t>
            </w:r>
            <w:r w:rsidR="008F665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="008F665E" w:rsidRPr="00543232">
              <w:rPr>
                <w:rFonts w:ascii="Times New Roman" w:eastAsia="Times New Roman" w:hAnsi="Times New Roman" w:cs="Times New Roman"/>
                <w:bCs/>
              </w:rPr>
              <w:t>(факт)</w:t>
            </w:r>
            <w:r w:rsidRPr="00543232">
              <w:rPr>
                <w:rFonts w:ascii="Times New Roman" w:eastAsia="Times New Roman" w:hAnsi="Times New Roman" w:cs="Times New Roman"/>
                <w:bCs/>
              </w:rPr>
              <w:t>, тыс. руб.</w:t>
            </w:r>
            <w:r w:rsidR="00020C27">
              <w:rPr>
                <w:rFonts w:ascii="Times New Roman" w:eastAsia="Times New Roman" w:hAnsi="Times New Roman" w:cs="Times New Roman"/>
                <w:bCs/>
              </w:rPr>
              <w:t>,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6434,7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7161,9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020C27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8329,1</w:t>
            </w:r>
          </w:p>
        </w:tc>
      </w:tr>
      <w:tr w:rsidR="00E11AB6" w:rsidRPr="00543232" w:rsidTr="001829C9">
        <w:trPr>
          <w:trHeight w:val="22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543232" w:rsidRDefault="00E11AB6" w:rsidP="00270E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43232">
              <w:rPr>
                <w:rFonts w:ascii="Times New Roman" w:eastAsia="Times New Roman" w:hAnsi="Times New Roman" w:cs="Times New Roman"/>
                <w:bCs/>
              </w:rPr>
              <w:t xml:space="preserve">в том числе </w:t>
            </w:r>
            <w:r w:rsidRPr="00543232">
              <w:rPr>
                <w:rFonts w:ascii="Times New Roman" w:eastAsia="Times New Roman" w:hAnsi="Times New Roman" w:cs="Times New Roman"/>
                <w:bCs/>
                <w:i/>
              </w:rPr>
              <w:t>средства поселений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816,9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936,7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020C27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1109,7</w:t>
            </w:r>
          </w:p>
        </w:tc>
      </w:tr>
      <w:tr w:rsidR="00E11AB6" w:rsidRPr="00543232" w:rsidTr="001829C9">
        <w:trPr>
          <w:trHeight w:val="3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232">
              <w:rPr>
                <w:rFonts w:ascii="Times New Roman" w:eastAsia="Times New Roman" w:hAnsi="Times New Roman" w:cs="Times New Roman"/>
              </w:rPr>
              <w:lastRenderedPageBreak/>
              <w:t>6.2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543232" w:rsidRDefault="00E11AB6" w:rsidP="00270E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43232">
              <w:rPr>
                <w:rFonts w:ascii="Times New Roman" w:eastAsia="Times New Roman" w:hAnsi="Times New Roman" w:cs="Times New Roman"/>
                <w:bCs/>
              </w:rPr>
              <w:t xml:space="preserve">Запланировано средств на содержание контрольно-счетного органа в бюджете на </w:t>
            </w:r>
            <w:r w:rsidR="00523D26">
              <w:rPr>
                <w:rFonts w:ascii="Times New Roman" w:eastAsia="Times New Roman" w:hAnsi="Times New Roman" w:cs="Times New Roman"/>
                <w:bCs/>
              </w:rPr>
              <w:t>очередной</w:t>
            </w:r>
            <w:r w:rsidRPr="00543232">
              <w:rPr>
                <w:rFonts w:ascii="Times New Roman" w:eastAsia="Times New Roman" w:hAnsi="Times New Roman" w:cs="Times New Roman"/>
                <w:bCs/>
              </w:rPr>
              <w:t xml:space="preserve"> финансовый год</w:t>
            </w:r>
            <w:r w:rsidR="008F665E">
              <w:rPr>
                <w:rFonts w:ascii="Times New Roman" w:eastAsia="Times New Roman" w:hAnsi="Times New Roman" w:cs="Times New Roman"/>
                <w:bCs/>
              </w:rPr>
              <w:t xml:space="preserve"> (план)</w:t>
            </w:r>
            <w:r w:rsidRPr="00543232">
              <w:rPr>
                <w:rFonts w:ascii="Times New Roman" w:eastAsia="Times New Roman" w:hAnsi="Times New Roman" w:cs="Times New Roman"/>
                <w:bCs/>
              </w:rPr>
              <w:t>, тыс. руб.</w:t>
            </w:r>
            <w:r w:rsidR="00020C27">
              <w:rPr>
                <w:rFonts w:ascii="Times New Roman" w:eastAsia="Times New Roman" w:hAnsi="Times New Roman" w:cs="Times New Roman"/>
                <w:bCs/>
              </w:rPr>
              <w:t>,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7031,6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8127,2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020C27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8847,6</w:t>
            </w:r>
          </w:p>
        </w:tc>
      </w:tr>
      <w:tr w:rsidR="00E11AB6" w:rsidRPr="00543232" w:rsidTr="001829C9">
        <w:trPr>
          <w:trHeight w:val="23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B6" w:rsidRPr="00543232" w:rsidRDefault="00E11AB6" w:rsidP="00270E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43232">
              <w:rPr>
                <w:rFonts w:ascii="Times New Roman" w:eastAsia="Times New Roman" w:hAnsi="Times New Roman" w:cs="Times New Roman"/>
                <w:bCs/>
              </w:rPr>
              <w:t xml:space="preserve">в том числе </w:t>
            </w:r>
            <w:r w:rsidRPr="00543232">
              <w:rPr>
                <w:rFonts w:ascii="Times New Roman" w:eastAsia="Times New Roman" w:hAnsi="Times New Roman" w:cs="Times New Roman"/>
                <w:bCs/>
                <w:i/>
              </w:rPr>
              <w:t>средства поселений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893,7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Pr="00543232" w:rsidRDefault="00E11AB6" w:rsidP="0027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1106,8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B6" w:rsidRDefault="00020C27" w:rsidP="00E1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1222,6</w:t>
            </w:r>
          </w:p>
        </w:tc>
      </w:tr>
    </w:tbl>
    <w:p w:rsidR="003A7EE6" w:rsidRDefault="003A7EE6" w:rsidP="00A91655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1AC8" w:rsidRDefault="00611AC8" w:rsidP="00A91655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1AC8" w:rsidRDefault="00611AC8" w:rsidP="00A91655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10B87" w:rsidRPr="00710B87" w:rsidRDefault="00710B87" w:rsidP="00710B8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10B87">
        <w:rPr>
          <w:rFonts w:ascii="Times New Roman" w:hAnsi="Times New Roman" w:cs="Times New Roman"/>
          <w:sz w:val="28"/>
          <w:szCs w:val="28"/>
        </w:rPr>
        <w:t>Председатель контрольно-счетной палаты</w:t>
      </w:r>
    </w:p>
    <w:p w:rsidR="00710B87" w:rsidRPr="00710B87" w:rsidRDefault="00710B87" w:rsidP="00710B8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10B8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Ейский </w:t>
      </w:r>
    </w:p>
    <w:p w:rsidR="00710B87" w:rsidRPr="00710B87" w:rsidRDefault="00710B87" w:rsidP="00710B8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10B87">
        <w:rPr>
          <w:rFonts w:ascii="Times New Roman" w:hAnsi="Times New Roman" w:cs="Times New Roman"/>
          <w:sz w:val="28"/>
          <w:szCs w:val="28"/>
        </w:rPr>
        <w:t>муниципальный  район</w:t>
      </w:r>
    </w:p>
    <w:p w:rsidR="00710B87" w:rsidRPr="00710B87" w:rsidRDefault="00710B87" w:rsidP="00710B8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10B87"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     С.Ю. </w:t>
      </w:r>
      <w:proofErr w:type="spellStart"/>
      <w:r w:rsidRPr="00710B87">
        <w:rPr>
          <w:rFonts w:ascii="Times New Roman" w:hAnsi="Times New Roman" w:cs="Times New Roman"/>
          <w:sz w:val="28"/>
          <w:szCs w:val="28"/>
        </w:rPr>
        <w:t>Чаленко</w:t>
      </w:r>
      <w:proofErr w:type="spellEnd"/>
    </w:p>
    <w:p w:rsidR="003A7EE6" w:rsidRDefault="003A7EE6" w:rsidP="00710B87">
      <w:pPr>
        <w:widowControl w:val="0"/>
        <w:autoSpaceDE w:val="0"/>
        <w:autoSpaceDN w:val="0"/>
        <w:adjustRightInd w:val="0"/>
        <w:spacing w:after="0" w:line="240" w:lineRule="auto"/>
        <w:contextualSpacing/>
      </w:pPr>
    </w:p>
    <w:sectPr w:rsidR="003A7EE6" w:rsidSect="00710B87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481C" w:rsidRDefault="009B481C" w:rsidP="0084032B">
      <w:pPr>
        <w:spacing w:after="0" w:line="240" w:lineRule="auto"/>
      </w:pPr>
      <w:r>
        <w:separator/>
      </w:r>
    </w:p>
  </w:endnote>
  <w:endnote w:type="continuationSeparator" w:id="0">
    <w:p w:rsidR="009B481C" w:rsidRDefault="009B481C" w:rsidP="00840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481C" w:rsidRDefault="009B481C" w:rsidP="0084032B">
      <w:pPr>
        <w:spacing w:after="0" w:line="240" w:lineRule="auto"/>
      </w:pPr>
      <w:r>
        <w:separator/>
      </w:r>
    </w:p>
  </w:footnote>
  <w:footnote w:type="continuationSeparator" w:id="0">
    <w:p w:rsidR="009B481C" w:rsidRDefault="009B481C" w:rsidP="008403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15302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10B87" w:rsidRPr="00710B87" w:rsidRDefault="00710B87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10B8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10B8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10B8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11AC8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710B8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10B87" w:rsidRPr="00710B87" w:rsidRDefault="00710B87">
    <w:pPr>
      <w:pStyle w:val="a8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E5E20"/>
    <w:multiLevelType w:val="hybridMultilevel"/>
    <w:tmpl w:val="CD18B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E00EDE"/>
    <w:multiLevelType w:val="hybridMultilevel"/>
    <w:tmpl w:val="1B2CE6C2"/>
    <w:lvl w:ilvl="0" w:tplc="32AE92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4993C27"/>
    <w:multiLevelType w:val="hybridMultilevel"/>
    <w:tmpl w:val="48566D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1E2D32"/>
    <w:multiLevelType w:val="hybridMultilevel"/>
    <w:tmpl w:val="385480A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1655"/>
    <w:rsid w:val="00003861"/>
    <w:rsid w:val="00004932"/>
    <w:rsid w:val="00020C27"/>
    <w:rsid w:val="00022F75"/>
    <w:rsid w:val="000238F8"/>
    <w:rsid w:val="000355F0"/>
    <w:rsid w:val="00040121"/>
    <w:rsid w:val="00051E1F"/>
    <w:rsid w:val="0005321C"/>
    <w:rsid w:val="00056A94"/>
    <w:rsid w:val="00067EFE"/>
    <w:rsid w:val="000769FB"/>
    <w:rsid w:val="00084421"/>
    <w:rsid w:val="000850C0"/>
    <w:rsid w:val="000A4186"/>
    <w:rsid w:val="000B1275"/>
    <w:rsid w:val="000B2D01"/>
    <w:rsid w:val="000B442F"/>
    <w:rsid w:val="000C5ADD"/>
    <w:rsid w:val="000C6395"/>
    <w:rsid w:val="000D16DC"/>
    <w:rsid w:val="000E693A"/>
    <w:rsid w:val="000F7B9E"/>
    <w:rsid w:val="00100648"/>
    <w:rsid w:val="001168B9"/>
    <w:rsid w:val="0012096B"/>
    <w:rsid w:val="00126210"/>
    <w:rsid w:val="001328D3"/>
    <w:rsid w:val="00137F30"/>
    <w:rsid w:val="001410CD"/>
    <w:rsid w:val="0014274D"/>
    <w:rsid w:val="00144AC1"/>
    <w:rsid w:val="001464FE"/>
    <w:rsid w:val="00150889"/>
    <w:rsid w:val="00156CB2"/>
    <w:rsid w:val="0015720B"/>
    <w:rsid w:val="00161B97"/>
    <w:rsid w:val="00175FFD"/>
    <w:rsid w:val="00180DE4"/>
    <w:rsid w:val="001829C9"/>
    <w:rsid w:val="00191A36"/>
    <w:rsid w:val="001B5A9A"/>
    <w:rsid w:val="001C1001"/>
    <w:rsid w:val="001C1C3E"/>
    <w:rsid w:val="001E100E"/>
    <w:rsid w:val="001E5A3B"/>
    <w:rsid w:val="001F1786"/>
    <w:rsid w:val="001F1F5F"/>
    <w:rsid w:val="00211B28"/>
    <w:rsid w:val="0023006F"/>
    <w:rsid w:val="00231473"/>
    <w:rsid w:val="00234C42"/>
    <w:rsid w:val="00237B3C"/>
    <w:rsid w:val="00242062"/>
    <w:rsid w:val="00243252"/>
    <w:rsid w:val="0024487E"/>
    <w:rsid w:val="00247BF2"/>
    <w:rsid w:val="00260393"/>
    <w:rsid w:val="0026717B"/>
    <w:rsid w:val="00270EC0"/>
    <w:rsid w:val="0027175E"/>
    <w:rsid w:val="002717E5"/>
    <w:rsid w:val="00284C1D"/>
    <w:rsid w:val="00286A05"/>
    <w:rsid w:val="002907CF"/>
    <w:rsid w:val="00294107"/>
    <w:rsid w:val="002C0309"/>
    <w:rsid w:val="002D31EA"/>
    <w:rsid w:val="002E100F"/>
    <w:rsid w:val="002E7973"/>
    <w:rsid w:val="002F14FD"/>
    <w:rsid w:val="002F51A9"/>
    <w:rsid w:val="002F66F4"/>
    <w:rsid w:val="00304BCE"/>
    <w:rsid w:val="00323964"/>
    <w:rsid w:val="00325AB6"/>
    <w:rsid w:val="00332155"/>
    <w:rsid w:val="003325AE"/>
    <w:rsid w:val="00333C80"/>
    <w:rsid w:val="00334078"/>
    <w:rsid w:val="00340F5F"/>
    <w:rsid w:val="00346A67"/>
    <w:rsid w:val="00350C16"/>
    <w:rsid w:val="00351A5E"/>
    <w:rsid w:val="00351BD6"/>
    <w:rsid w:val="00367CAF"/>
    <w:rsid w:val="003A4D28"/>
    <w:rsid w:val="003A7565"/>
    <w:rsid w:val="003A7EE6"/>
    <w:rsid w:val="003B797C"/>
    <w:rsid w:val="003C4981"/>
    <w:rsid w:val="003F3E52"/>
    <w:rsid w:val="00406E69"/>
    <w:rsid w:val="00425DB5"/>
    <w:rsid w:val="004260A1"/>
    <w:rsid w:val="00432DD4"/>
    <w:rsid w:val="00435872"/>
    <w:rsid w:val="00437C08"/>
    <w:rsid w:val="00444E0E"/>
    <w:rsid w:val="004475F9"/>
    <w:rsid w:val="00461177"/>
    <w:rsid w:val="0046178F"/>
    <w:rsid w:val="00466A9D"/>
    <w:rsid w:val="00467940"/>
    <w:rsid w:val="0049178C"/>
    <w:rsid w:val="004937E9"/>
    <w:rsid w:val="00496623"/>
    <w:rsid w:val="00496AC1"/>
    <w:rsid w:val="004A2AB1"/>
    <w:rsid w:val="004A30B5"/>
    <w:rsid w:val="004A465F"/>
    <w:rsid w:val="004A5601"/>
    <w:rsid w:val="004B3801"/>
    <w:rsid w:val="004B40D5"/>
    <w:rsid w:val="004C5CF4"/>
    <w:rsid w:val="004D02AC"/>
    <w:rsid w:val="004D2627"/>
    <w:rsid w:val="004E4875"/>
    <w:rsid w:val="004F2127"/>
    <w:rsid w:val="004F5150"/>
    <w:rsid w:val="004F6F74"/>
    <w:rsid w:val="0050200D"/>
    <w:rsid w:val="00523D26"/>
    <w:rsid w:val="00526D32"/>
    <w:rsid w:val="00541DF4"/>
    <w:rsid w:val="00543232"/>
    <w:rsid w:val="005439ED"/>
    <w:rsid w:val="00573983"/>
    <w:rsid w:val="00575C71"/>
    <w:rsid w:val="00576093"/>
    <w:rsid w:val="0057687B"/>
    <w:rsid w:val="00584E91"/>
    <w:rsid w:val="00586297"/>
    <w:rsid w:val="0059152F"/>
    <w:rsid w:val="00593DE1"/>
    <w:rsid w:val="005951DC"/>
    <w:rsid w:val="00597B76"/>
    <w:rsid w:val="005B0CC6"/>
    <w:rsid w:val="005C3D8E"/>
    <w:rsid w:val="005E0E8C"/>
    <w:rsid w:val="005E1008"/>
    <w:rsid w:val="005E21BD"/>
    <w:rsid w:val="006004E9"/>
    <w:rsid w:val="00603009"/>
    <w:rsid w:val="00611AC8"/>
    <w:rsid w:val="006155D8"/>
    <w:rsid w:val="00627F84"/>
    <w:rsid w:val="00633172"/>
    <w:rsid w:val="0063373A"/>
    <w:rsid w:val="006475C0"/>
    <w:rsid w:val="006635C3"/>
    <w:rsid w:val="006643FA"/>
    <w:rsid w:val="006729CA"/>
    <w:rsid w:val="006824E6"/>
    <w:rsid w:val="00683CB8"/>
    <w:rsid w:val="00694095"/>
    <w:rsid w:val="00695947"/>
    <w:rsid w:val="006A1930"/>
    <w:rsid w:val="006A5069"/>
    <w:rsid w:val="006C1796"/>
    <w:rsid w:val="006C2873"/>
    <w:rsid w:val="006E0318"/>
    <w:rsid w:val="006E7F41"/>
    <w:rsid w:val="00706071"/>
    <w:rsid w:val="00710B87"/>
    <w:rsid w:val="00732B2C"/>
    <w:rsid w:val="00733BE9"/>
    <w:rsid w:val="00737E5F"/>
    <w:rsid w:val="007521BC"/>
    <w:rsid w:val="00753AB4"/>
    <w:rsid w:val="00756F39"/>
    <w:rsid w:val="00761075"/>
    <w:rsid w:val="00767401"/>
    <w:rsid w:val="00770341"/>
    <w:rsid w:val="007712D5"/>
    <w:rsid w:val="00786DF8"/>
    <w:rsid w:val="007B747E"/>
    <w:rsid w:val="007C630C"/>
    <w:rsid w:val="007D078F"/>
    <w:rsid w:val="007D108C"/>
    <w:rsid w:val="007D5AA8"/>
    <w:rsid w:val="007F263E"/>
    <w:rsid w:val="007F6B7D"/>
    <w:rsid w:val="008057A2"/>
    <w:rsid w:val="00806F45"/>
    <w:rsid w:val="0081168E"/>
    <w:rsid w:val="00811D0D"/>
    <w:rsid w:val="00817AE8"/>
    <w:rsid w:val="0082110F"/>
    <w:rsid w:val="0084032B"/>
    <w:rsid w:val="00847480"/>
    <w:rsid w:val="00853FAB"/>
    <w:rsid w:val="00861A23"/>
    <w:rsid w:val="00862D19"/>
    <w:rsid w:val="00875858"/>
    <w:rsid w:val="0088275F"/>
    <w:rsid w:val="008958E1"/>
    <w:rsid w:val="008B69BF"/>
    <w:rsid w:val="008C002D"/>
    <w:rsid w:val="008C5041"/>
    <w:rsid w:val="008C53F0"/>
    <w:rsid w:val="008D492E"/>
    <w:rsid w:val="008E3575"/>
    <w:rsid w:val="008E5AF1"/>
    <w:rsid w:val="008F2CA4"/>
    <w:rsid w:val="008F665E"/>
    <w:rsid w:val="008F78B1"/>
    <w:rsid w:val="00902527"/>
    <w:rsid w:val="00911D14"/>
    <w:rsid w:val="00913C87"/>
    <w:rsid w:val="0092513F"/>
    <w:rsid w:val="009253F0"/>
    <w:rsid w:val="00934559"/>
    <w:rsid w:val="009501CC"/>
    <w:rsid w:val="009523AA"/>
    <w:rsid w:val="00970654"/>
    <w:rsid w:val="0097321C"/>
    <w:rsid w:val="00982A48"/>
    <w:rsid w:val="00995ED4"/>
    <w:rsid w:val="009A1CEC"/>
    <w:rsid w:val="009A2B9E"/>
    <w:rsid w:val="009B07B1"/>
    <w:rsid w:val="009B481C"/>
    <w:rsid w:val="009C2FD6"/>
    <w:rsid w:val="00A32BD9"/>
    <w:rsid w:val="00A37467"/>
    <w:rsid w:val="00A37480"/>
    <w:rsid w:val="00A47CFE"/>
    <w:rsid w:val="00A50166"/>
    <w:rsid w:val="00A54AF5"/>
    <w:rsid w:val="00A707F2"/>
    <w:rsid w:val="00A74607"/>
    <w:rsid w:val="00A85189"/>
    <w:rsid w:val="00A851E4"/>
    <w:rsid w:val="00A90E2D"/>
    <w:rsid w:val="00A910B2"/>
    <w:rsid w:val="00A91655"/>
    <w:rsid w:val="00A94E57"/>
    <w:rsid w:val="00A96995"/>
    <w:rsid w:val="00AA3820"/>
    <w:rsid w:val="00AB65F6"/>
    <w:rsid w:val="00AD1B8D"/>
    <w:rsid w:val="00AD6B53"/>
    <w:rsid w:val="00AE337C"/>
    <w:rsid w:val="00AE7FB6"/>
    <w:rsid w:val="00AF2816"/>
    <w:rsid w:val="00AF6BDA"/>
    <w:rsid w:val="00B01223"/>
    <w:rsid w:val="00B061D7"/>
    <w:rsid w:val="00B12893"/>
    <w:rsid w:val="00B12B31"/>
    <w:rsid w:val="00B241F4"/>
    <w:rsid w:val="00B33185"/>
    <w:rsid w:val="00B33415"/>
    <w:rsid w:val="00B372AF"/>
    <w:rsid w:val="00B40081"/>
    <w:rsid w:val="00B46130"/>
    <w:rsid w:val="00B47296"/>
    <w:rsid w:val="00B47FFB"/>
    <w:rsid w:val="00B52F16"/>
    <w:rsid w:val="00B57070"/>
    <w:rsid w:val="00B65A6A"/>
    <w:rsid w:val="00B72944"/>
    <w:rsid w:val="00B733A3"/>
    <w:rsid w:val="00B812DD"/>
    <w:rsid w:val="00B84D05"/>
    <w:rsid w:val="00B87999"/>
    <w:rsid w:val="00BB49DD"/>
    <w:rsid w:val="00BC0338"/>
    <w:rsid w:val="00BC1528"/>
    <w:rsid w:val="00BC4A96"/>
    <w:rsid w:val="00BC4F49"/>
    <w:rsid w:val="00BE470E"/>
    <w:rsid w:val="00BF2FFD"/>
    <w:rsid w:val="00BF3577"/>
    <w:rsid w:val="00BF4880"/>
    <w:rsid w:val="00C03BCD"/>
    <w:rsid w:val="00C14055"/>
    <w:rsid w:val="00C217AE"/>
    <w:rsid w:val="00C41FE9"/>
    <w:rsid w:val="00C43C8F"/>
    <w:rsid w:val="00C45E3F"/>
    <w:rsid w:val="00C47221"/>
    <w:rsid w:val="00C57B2D"/>
    <w:rsid w:val="00C6195F"/>
    <w:rsid w:val="00C62D4F"/>
    <w:rsid w:val="00C63128"/>
    <w:rsid w:val="00C64AF0"/>
    <w:rsid w:val="00C65FD8"/>
    <w:rsid w:val="00C71526"/>
    <w:rsid w:val="00C73162"/>
    <w:rsid w:val="00C8027A"/>
    <w:rsid w:val="00C80771"/>
    <w:rsid w:val="00C87C86"/>
    <w:rsid w:val="00C9214C"/>
    <w:rsid w:val="00C951CB"/>
    <w:rsid w:val="00C96641"/>
    <w:rsid w:val="00CA2CC1"/>
    <w:rsid w:val="00CA3184"/>
    <w:rsid w:val="00CA6FF6"/>
    <w:rsid w:val="00CB0DEC"/>
    <w:rsid w:val="00CB677A"/>
    <w:rsid w:val="00CC0C6D"/>
    <w:rsid w:val="00CD48A4"/>
    <w:rsid w:val="00CE66BD"/>
    <w:rsid w:val="00CF40D5"/>
    <w:rsid w:val="00CF7203"/>
    <w:rsid w:val="00D030AD"/>
    <w:rsid w:val="00D23968"/>
    <w:rsid w:val="00D25B4E"/>
    <w:rsid w:val="00D27A59"/>
    <w:rsid w:val="00D35F92"/>
    <w:rsid w:val="00D50CE9"/>
    <w:rsid w:val="00D566DE"/>
    <w:rsid w:val="00D57C9A"/>
    <w:rsid w:val="00D62003"/>
    <w:rsid w:val="00D8092F"/>
    <w:rsid w:val="00DA2D93"/>
    <w:rsid w:val="00DA7E53"/>
    <w:rsid w:val="00DB2400"/>
    <w:rsid w:val="00DC21DC"/>
    <w:rsid w:val="00DD018D"/>
    <w:rsid w:val="00DD0CC4"/>
    <w:rsid w:val="00DD45AE"/>
    <w:rsid w:val="00DD6F09"/>
    <w:rsid w:val="00DE02A4"/>
    <w:rsid w:val="00DE6C14"/>
    <w:rsid w:val="00DF3726"/>
    <w:rsid w:val="00DF3ECD"/>
    <w:rsid w:val="00DF5BC7"/>
    <w:rsid w:val="00DF670C"/>
    <w:rsid w:val="00E02377"/>
    <w:rsid w:val="00E06FC3"/>
    <w:rsid w:val="00E11AB6"/>
    <w:rsid w:val="00E63A9F"/>
    <w:rsid w:val="00E71286"/>
    <w:rsid w:val="00E72751"/>
    <w:rsid w:val="00E93BF1"/>
    <w:rsid w:val="00E9657C"/>
    <w:rsid w:val="00ED02AD"/>
    <w:rsid w:val="00ED5945"/>
    <w:rsid w:val="00EE219D"/>
    <w:rsid w:val="00EF17A8"/>
    <w:rsid w:val="00F00F50"/>
    <w:rsid w:val="00F03917"/>
    <w:rsid w:val="00F076CD"/>
    <w:rsid w:val="00F21132"/>
    <w:rsid w:val="00F3135B"/>
    <w:rsid w:val="00F31FF6"/>
    <w:rsid w:val="00F36E9D"/>
    <w:rsid w:val="00F50D64"/>
    <w:rsid w:val="00F555AB"/>
    <w:rsid w:val="00F60D58"/>
    <w:rsid w:val="00F76E1B"/>
    <w:rsid w:val="00F8455C"/>
    <w:rsid w:val="00F863A1"/>
    <w:rsid w:val="00FB5FAF"/>
    <w:rsid w:val="00FC32C3"/>
    <w:rsid w:val="00FC7146"/>
    <w:rsid w:val="00FC7B2A"/>
    <w:rsid w:val="00FD0896"/>
    <w:rsid w:val="00FD0E1E"/>
    <w:rsid w:val="00FE07BB"/>
    <w:rsid w:val="00FE3C8C"/>
    <w:rsid w:val="00FE507A"/>
    <w:rsid w:val="00FF667C"/>
    <w:rsid w:val="00FF6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65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67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A7EE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63A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3A9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rsid w:val="00CC0C6D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8403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4032B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8403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4032B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</Pages>
  <Words>1273</Words>
  <Characters>7257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78</cp:revision>
  <cp:lastPrinted>2026-03-30T08:00:00Z</cp:lastPrinted>
  <dcterms:created xsi:type="dcterms:W3CDTF">2025-02-17T09:27:00Z</dcterms:created>
  <dcterms:modified xsi:type="dcterms:W3CDTF">2026-03-30T08:01:00Z</dcterms:modified>
</cp:coreProperties>
</file>